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84AA33"/>
          <w:bottom w:val="single" w:sz="8" w:space="0" w:color="84AA33"/>
        </w:tblBorders>
        <w:tblLook w:val="04A0" w:firstRow="1" w:lastRow="0" w:firstColumn="1" w:lastColumn="0" w:noHBand="0" w:noVBand="1"/>
      </w:tblPr>
      <w:tblGrid>
        <w:gridCol w:w="10137"/>
      </w:tblGrid>
      <w:tr w:rsidR="00F11D6C" w14:paraId="460E6A53" w14:textId="77777777" w:rsidTr="00F11D6C">
        <w:trPr>
          <w:trHeight w:val="3666"/>
        </w:trPr>
        <w:tc>
          <w:tcPr>
            <w:tcW w:w="5000" w:type="pct"/>
            <w:tcBorders>
              <w:top w:val="single" w:sz="8" w:space="0" w:color="84AA33"/>
              <w:left w:val="nil"/>
              <w:bottom w:val="single" w:sz="8" w:space="0" w:color="84AA33"/>
              <w:right w:val="nil"/>
            </w:tcBorders>
          </w:tcPr>
          <w:p w14:paraId="2EB88EF0" w14:textId="77777777" w:rsidR="00EE4F81" w:rsidRPr="00631B42" w:rsidRDefault="00EE4F81" w:rsidP="00EE4F81">
            <w:pPr>
              <w:spacing w:after="0" w:line="240" w:lineRule="auto"/>
              <w:ind w:firstLine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79506261" w14:textId="77777777" w:rsidR="00EE4F81" w:rsidRPr="00631B42" w:rsidRDefault="00EE4F81" w:rsidP="00EE4F81">
            <w:pPr>
              <w:spacing w:after="0" w:line="240" w:lineRule="auto"/>
              <w:ind w:firstLine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2">
              <w:rPr>
                <w:rFonts w:ascii="Times New Roman" w:hAnsi="Times New Roman" w:cs="Times New Roman"/>
                <w:sz w:val="28"/>
                <w:szCs w:val="28"/>
              </w:rPr>
              <w:t>к приказу МБОУ СШ № 2 г. Липецка</w:t>
            </w:r>
          </w:p>
          <w:p w14:paraId="1BDB113C" w14:textId="6DF293DB" w:rsidR="00EE4F81" w:rsidRDefault="00EE4F81" w:rsidP="00EE4F81">
            <w:pPr>
              <w:spacing w:after="0" w:line="240" w:lineRule="auto"/>
              <w:ind w:firstLine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631B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380B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  <w:r w:rsidR="007A20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7380B">
              <w:rPr>
                <w:rFonts w:ascii="Times New Roman" w:hAnsi="Times New Roman" w:cs="Times New Roman"/>
                <w:sz w:val="28"/>
                <w:szCs w:val="28"/>
              </w:rPr>
              <w:t>117-О</w:t>
            </w:r>
          </w:p>
          <w:p w14:paraId="3E30F726" w14:textId="77777777" w:rsidR="00AE5EDF" w:rsidRDefault="00AE5EDF" w:rsidP="00EE4F81">
            <w:pPr>
              <w:spacing w:after="0" w:line="240" w:lineRule="auto"/>
              <w:ind w:firstLine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64A2A" w14:textId="77777777" w:rsidR="00AE5EDF" w:rsidRDefault="00AE5EDF" w:rsidP="00AE5EDF">
            <w:pPr>
              <w:spacing w:after="0" w:line="240" w:lineRule="auto"/>
              <w:ind w:left="48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5D81388" w14:textId="48038B10" w:rsidR="00AE5EDF" w:rsidRDefault="00C26E57" w:rsidP="00AE5EDF">
            <w:pPr>
              <w:spacing w:after="0" w:line="240" w:lineRule="auto"/>
              <w:ind w:left="48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AE5EDF">
              <w:rPr>
                <w:rFonts w:ascii="Times New Roman" w:hAnsi="Times New Roman"/>
                <w:sz w:val="28"/>
                <w:szCs w:val="28"/>
              </w:rPr>
              <w:t>МБОУ СШ №2 г. Липецка</w:t>
            </w:r>
          </w:p>
          <w:p w14:paraId="7D72465B" w14:textId="77777777" w:rsidR="00AE5EDF" w:rsidRDefault="00AE5EDF" w:rsidP="00AE5EDF">
            <w:pPr>
              <w:spacing w:after="0" w:line="240" w:lineRule="auto"/>
              <w:ind w:left="48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_________Власова Т.А.</w:t>
            </w:r>
          </w:p>
          <w:p w14:paraId="24021E4D" w14:textId="77777777" w:rsidR="00AE5EDF" w:rsidRPr="00631B42" w:rsidRDefault="00AE5EDF" w:rsidP="00EE4F81">
            <w:pPr>
              <w:spacing w:after="0" w:line="240" w:lineRule="auto"/>
              <w:ind w:firstLine="48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13297" w14:textId="77777777" w:rsidR="00F11D6C" w:rsidRDefault="00F11D6C" w:rsidP="00EE4F81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Corbel" w:hAnsi="Times New Roman" w:cs="Times New Roman"/>
                <w:b/>
                <w:bCs/>
                <w:color w:val="627F26"/>
                <w:sz w:val="28"/>
                <w:szCs w:val="28"/>
              </w:rPr>
            </w:pPr>
          </w:p>
        </w:tc>
      </w:tr>
      <w:tr w:rsidR="00F11D6C" w14:paraId="34C75C4B" w14:textId="77777777" w:rsidTr="00F11D6C">
        <w:trPr>
          <w:trHeight w:val="53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EC7"/>
            <w:hideMark/>
          </w:tcPr>
          <w:p w14:paraId="3211D715" w14:textId="603BBBAC" w:rsidR="00F11D6C" w:rsidRPr="00B22FFE" w:rsidRDefault="0037145F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  <w:t xml:space="preserve">Программа </w:t>
            </w:r>
            <w:r w:rsidR="0007380B"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  <w:t>летнего</w:t>
            </w:r>
            <w:r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  <w:t xml:space="preserve"> </w:t>
            </w:r>
            <w:r w:rsidR="00F11D6C" w:rsidRPr="00B22FFE"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  <w:t xml:space="preserve">оздоровительного лагеря                 </w:t>
            </w:r>
          </w:p>
          <w:p w14:paraId="71751C30" w14:textId="77777777" w:rsidR="00F11D6C" w:rsidRDefault="00F11D6C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28"/>
                <w:szCs w:val="28"/>
              </w:rPr>
            </w:pPr>
            <w:r w:rsidRPr="00B22FFE">
              <w:rPr>
                <w:rFonts w:ascii="Times New Roman" w:hAnsi="Times New Roman"/>
                <w:b/>
                <w:bCs/>
                <w:color w:val="627F26"/>
                <w:sz w:val="96"/>
                <w:szCs w:val="96"/>
              </w:rPr>
              <w:t xml:space="preserve"> «Солнечный город»</w:t>
            </w:r>
          </w:p>
        </w:tc>
      </w:tr>
      <w:tr w:rsidR="00F11D6C" w14:paraId="46EA947A" w14:textId="77777777" w:rsidTr="00F11D6C">
        <w:trPr>
          <w:trHeight w:val="7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F2C70A7" w14:textId="77777777" w:rsidR="00F11D6C" w:rsidRDefault="00F11D6C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28"/>
                <w:szCs w:val="28"/>
              </w:rPr>
            </w:pPr>
          </w:p>
        </w:tc>
      </w:tr>
      <w:tr w:rsidR="00F11D6C" w14:paraId="6041E926" w14:textId="77777777" w:rsidTr="00F11D6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2EEC7"/>
          </w:tcPr>
          <w:p w14:paraId="304EF60C" w14:textId="77777777" w:rsidR="00F11D6C" w:rsidRDefault="00F11D6C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28"/>
                <w:szCs w:val="28"/>
              </w:rPr>
            </w:pPr>
          </w:p>
        </w:tc>
      </w:tr>
      <w:tr w:rsidR="00F11D6C" w14:paraId="46852D63" w14:textId="77777777" w:rsidTr="00F11D6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B9A38E2" w14:textId="77777777" w:rsidR="00F11D6C" w:rsidRDefault="00F11D6C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28"/>
                <w:szCs w:val="28"/>
              </w:rPr>
            </w:pPr>
          </w:p>
        </w:tc>
      </w:tr>
      <w:tr w:rsidR="00F11D6C" w14:paraId="54FA8D20" w14:textId="77777777" w:rsidTr="00F11D6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single" w:sz="8" w:space="0" w:color="84AA33"/>
              <w:right w:val="nil"/>
            </w:tcBorders>
            <w:shd w:val="clear" w:color="auto" w:fill="E2EEC7"/>
          </w:tcPr>
          <w:p w14:paraId="7E2B0F65" w14:textId="77777777" w:rsidR="00F11D6C" w:rsidRDefault="00F11D6C" w:rsidP="00EE4F81">
            <w:pPr>
              <w:pStyle w:val="aa"/>
              <w:jc w:val="center"/>
              <w:rPr>
                <w:rFonts w:ascii="Times New Roman" w:hAnsi="Times New Roman"/>
                <w:b/>
                <w:bCs/>
                <w:color w:val="627F26"/>
                <w:sz w:val="28"/>
                <w:szCs w:val="28"/>
              </w:rPr>
            </w:pPr>
          </w:p>
        </w:tc>
      </w:tr>
    </w:tbl>
    <w:p w14:paraId="2B04F325" w14:textId="77777777" w:rsidR="00F11D6C" w:rsidRDefault="00F11D6C" w:rsidP="00EE4F81">
      <w:pPr>
        <w:spacing w:after="0" w:line="240" w:lineRule="auto"/>
        <w:rPr>
          <w:rFonts w:ascii="Times New Roman" w:eastAsia="Corbel" w:hAnsi="Times New Roman"/>
          <w:sz w:val="28"/>
          <w:szCs w:val="28"/>
        </w:rPr>
      </w:pPr>
    </w:p>
    <w:p w14:paraId="77F0A935" w14:textId="77777777" w:rsidR="00F11D6C" w:rsidRDefault="00F11D6C" w:rsidP="00EE4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37CA60" wp14:editId="4E5BAC80">
            <wp:extent cx="2343150" cy="2000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3D21" w14:textId="77777777" w:rsidR="00F11D6C" w:rsidRDefault="00F11D6C" w:rsidP="00EE4F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p w14:paraId="796E03F6" w14:textId="77777777" w:rsidR="00B22FFE" w:rsidRDefault="00B22FFE" w:rsidP="00EE4F81">
      <w:pPr>
        <w:spacing w:after="0" w:line="240" w:lineRule="auto"/>
        <w:rPr>
          <w:rFonts w:ascii="Times New Roman" w:eastAsia="Corbel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223"/>
      </w:tblGrid>
      <w:tr w:rsidR="00F11D6C" w14:paraId="20046C51" w14:textId="77777777" w:rsidTr="006B53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AE091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A5D93E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8BECB2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школьного оздоровительного лагеря с дневным пребыванием «Солнечный город»</w:t>
            </w:r>
          </w:p>
        </w:tc>
      </w:tr>
      <w:tr w:rsidR="00F11D6C" w14:paraId="1912411F" w14:textId="77777777" w:rsidTr="00EE4F81">
        <w:trPr>
          <w:trHeight w:val="9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872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B006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B27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отдыха и оздоровления учащихся школы в летний период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11D6C" w14:paraId="4C3AFFAA" w14:textId="77777777" w:rsidTr="006B53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C58EF97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EC6FF0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8F1C3C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Художественно-эстетическая направленность (физическое и духовное развитие детей средствами игры, познавательной и трудовой деятельности)</w:t>
            </w:r>
          </w:p>
        </w:tc>
      </w:tr>
      <w:tr w:rsidR="00F11D6C" w14:paraId="498C4537" w14:textId="77777777" w:rsidTr="00EE4F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CBF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D2A6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0B09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F11D6C" w14:paraId="31D78E12" w14:textId="77777777" w:rsidTr="006B53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482CDE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/>
                <w:sz w:val="28"/>
                <w:szCs w:val="28"/>
              </w:rPr>
            </w:pPr>
          </w:p>
          <w:p w14:paraId="5CEE0AFA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27F9DB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A902A7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</w:t>
            </w:r>
            <w:r w:rsidR="006B5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г. Липецка</w:t>
            </w:r>
          </w:p>
        </w:tc>
      </w:tr>
      <w:tr w:rsidR="00F11D6C" w14:paraId="6B7FD4A0" w14:textId="77777777" w:rsidTr="00EE4F81">
        <w:trPr>
          <w:trHeight w:val="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145E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2D17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CE7C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Липецк, ул. Первомайская, 58</w:t>
            </w:r>
          </w:p>
          <w:p w14:paraId="057819BB" w14:textId="77777777" w:rsidR="00F11D6C" w:rsidRDefault="00F11D6C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 25-01-09</w:t>
            </w:r>
          </w:p>
        </w:tc>
      </w:tr>
      <w:tr w:rsidR="00F11D6C" w14:paraId="3DC44EF0" w14:textId="77777777" w:rsidTr="006B53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0CF916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BC7750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3A2C59" w14:textId="77777777" w:rsidR="00F11D6C" w:rsidRDefault="00EE4F81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</w:t>
            </w:r>
            <w:r w:rsidR="006B5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 г. Липецка</w:t>
            </w:r>
          </w:p>
        </w:tc>
      </w:tr>
      <w:tr w:rsidR="00F11D6C" w14:paraId="3A486DD6" w14:textId="77777777" w:rsidTr="00EE4F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29A6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4B0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68B" w14:textId="77777777" w:rsidR="00F11D6C" w:rsidRDefault="00EE4F81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="00217DDC">
              <w:rPr>
                <w:rFonts w:ascii="Times New Roman" w:hAnsi="Times New Roman"/>
                <w:sz w:val="28"/>
                <w:szCs w:val="28"/>
              </w:rPr>
              <w:t>1-4</w:t>
            </w:r>
            <w:r w:rsidR="006B539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F11D6C" w14:paraId="235C2E4A" w14:textId="77777777" w:rsidTr="006B53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7AA6E55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0576036" w14:textId="77777777" w:rsidR="00F11D6C" w:rsidRDefault="00F11D6C" w:rsidP="00EE4F81">
            <w:pPr>
              <w:spacing w:after="0" w:line="240" w:lineRule="auto"/>
              <w:jc w:val="center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312CD56" w14:textId="28FFD0A1" w:rsidR="00F11D6C" w:rsidRDefault="00A1018D" w:rsidP="006B539E">
            <w:pPr>
              <w:spacing w:after="0" w:line="240" w:lineRule="auto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380B">
              <w:rPr>
                <w:rFonts w:ascii="Times New Roman" w:hAnsi="Times New Roman"/>
                <w:sz w:val="28"/>
                <w:szCs w:val="28"/>
              </w:rPr>
              <w:t>7.05.2025</w:t>
            </w:r>
            <w:r w:rsidR="00EE4F81">
              <w:rPr>
                <w:rFonts w:ascii="Times New Roman" w:hAnsi="Times New Roman"/>
                <w:sz w:val="28"/>
                <w:szCs w:val="28"/>
              </w:rPr>
              <w:t>-</w:t>
            </w:r>
            <w:r w:rsidR="0007380B">
              <w:rPr>
                <w:rFonts w:ascii="Times New Roman" w:hAnsi="Times New Roman"/>
                <w:sz w:val="28"/>
                <w:szCs w:val="28"/>
              </w:rPr>
              <w:t>24.06.2025</w:t>
            </w:r>
            <w:r w:rsidR="00F11D6C">
              <w:rPr>
                <w:rFonts w:ascii="Times New Roman" w:hAnsi="Times New Roman"/>
                <w:sz w:val="28"/>
                <w:szCs w:val="28"/>
              </w:rPr>
              <w:t xml:space="preserve"> года, 1 смена</w:t>
            </w:r>
          </w:p>
        </w:tc>
      </w:tr>
    </w:tbl>
    <w:p w14:paraId="2268A2C1" w14:textId="77777777" w:rsidR="00F11D6C" w:rsidRDefault="00F11D6C" w:rsidP="00EE4F81">
      <w:p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</w:p>
    <w:p w14:paraId="23387FBC" w14:textId="77777777" w:rsidR="00F11D6C" w:rsidRDefault="00F11D6C" w:rsidP="00EE4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891CEC" w14:textId="77777777" w:rsidR="00F11D6C" w:rsidRDefault="00B22FFE" w:rsidP="00EE4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14:paraId="2C276A78" w14:textId="77777777" w:rsidR="006B539E" w:rsidRDefault="006B539E" w:rsidP="00EE4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524"/>
      </w:tblGrid>
      <w:tr w:rsidR="006B539E" w:rsidRPr="006B539E" w14:paraId="1E52D834" w14:textId="77777777" w:rsidTr="006B539E">
        <w:tc>
          <w:tcPr>
            <w:tcW w:w="8613" w:type="dxa"/>
          </w:tcPr>
          <w:p w14:paraId="7F2C442C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524" w:type="dxa"/>
          </w:tcPr>
          <w:p w14:paraId="6040503B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539E" w:rsidRPr="006B539E" w14:paraId="1AB39017" w14:textId="77777777" w:rsidTr="006B539E">
        <w:tc>
          <w:tcPr>
            <w:tcW w:w="8613" w:type="dxa"/>
          </w:tcPr>
          <w:p w14:paraId="6B3D0487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524" w:type="dxa"/>
          </w:tcPr>
          <w:p w14:paraId="1EE38D61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539E" w:rsidRPr="006B539E" w14:paraId="3268C7A0" w14:textId="77777777" w:rsidTr="006B539E">
        <w:tc>
          <w:tcPr>
            <w:tcW w:w="8613" w:type="dxa"/>
          </w:tcPr>
          <w:p w14:paraId="75AB91A0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Принципы, используемые при планировании и проведении лагерной смены</w:t>
            </w:r>
          </w:p>
        </w:tc>
        <w:tc>
          <w:tcPr>
            <w:tcW w:w="1524" w:type="dxa"/>
          </w:tcPr>
          <w:p w14:paraId="51FEAE12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B539E" w:rsidRPr="006B539E" w14:paraId="52E5BDC3" w14:textId="77777777" w:rsidTr="006B539E">
        <w:tc>
          <w:tcPr>
            <w:tcW w:w="8613" w:type="dxa"/>
          </w:tcPr>
          <w:p w14:paraId="78BF0BDB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Направления и виды деятельности</w:t>
            </w:r>
          </w:p>
        </w:tc>
        <w:tc>
          <w:tcPr>
            <w:tcW w:w="1524" w:type="dxa"/>
          </w:tcPr>
          <w:p w14:paraId="5436BC61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 w:rsidRPr="006B53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539E" w:rsidRPr="006B539E" w14:paraId="295AAEBC" w14:textId="77777777" w:rsidTr="006B539E">
        <w:tc>
          <w:tcPr>
            <w:tcW w:w="8613" w:type="dxa"/>
          </w:tcPr>
          <w:p w14:paraId="52ADCA97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524" w:type="dxa"/>
          </w:tcPr>
          <w:p w14:paraId="7041DA25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B539E" w:rsidRPr="006B539E" w14:paraId="03C87F7A" w14:textId="77777777" w:rsidTr="006B539E">
        <w:tc>
          <w:tcPr>
            <w:tcW w:w="8613" w:type="dxa"/>
          </w:tcPr>
          <w:p w14:paraId="16EE2E5A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школьного оздоровительного лагеря с дневным пребыванием детей с социумом</w:t>
            </w:r>
          </w:p>
        </w:tc>
        <w:tc>
          <w:tcPr>
            <w:tcW w:w="1524" w:type="dxa"/>
          </w:tcPr>
          <w:p w14:paraId="4A74F42F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B539E" w:rsidRPr="006B539E" w14:paraId="455D3E9F" w14:textId="77777777" w:rsidTr="006B539E">
        <w:tc>
          <w:tcPr>
            <w:tcW w:w="8613" w:type="dxa"/>
          </w:tcPr>
          <w:p w14:paraId="3DCF1AFA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4" w:type="dxa"/>
          </w:tcPr>
          <w:p w14:paraId="4D4AB060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B539E" w:rsidRPr="006B539E" w14:paraId="7F01F3A2" w14:textId="77777777" w:rsidTr="006B539E">
        <w:tc>
          <w:tcPr>
            <w:tcW w:w="8613" w:type="dxa"/>
          </w:tcPr>
          <w:p w14:paraId="25383B3F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524" w:type="dxa"/>
          </w:tcPr>
          <w:p w14:paraId="79459F6C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B539E" w:rsidRPr="006B539E" w14:paraId="0BFCC4CC" w14:textId="77777777" w:rsidTr="006B539E">
        <w:tc>
          <w:tcPr>
            <w:tcW w:w="8613" w:type="dxa"/>
          </w:tcPr>
          <w:p w14:paraId="08EC825E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24" w:type="dxa"/>
          </w:tcPr>
          <w:p w14:paraId="74521501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B539E" w:rsidRPr="006B539E" w14:paraId="390EA5DD" w14:textId="77777777" w:rsidTr="006B539E">
        <w:tc>
          <w:tcPr>
            <w:tcW w:w="8613" w:type="dxa"/>
          </w:tcPr>
          <w:p w14:paraId="7B167C47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524" w:type="dxa"/>
          </w:tcPr>
          <w:p w14:paraId="28AABC83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B539E" w:rsidRPr="006B539E" w14:paraId="4162B5E9" w14:textId="77777777" w:rsidTr="006B539E">
        <w:tc>
          <w:tcPr>
            <w:tcW w:w="8613" w:type="dxa"/>
          </w:tcPr>
          <w:p w14:paraId="01FDD293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1524" w:type="dxa"/>
          </w:tcPr>
          <w:p w14:paraId="0184093A" w14:textId="77777777" w:rsidR="006B539E" w:rsidRPr="006B539E" w:rsidRDefault="006B539E" w:rsidP="006B5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14:paraId="02E99332" w14:textId="77777777" w:rsidR="006B539E" w:rsidRDefault="006B539E" w:rsidP="00EE4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C08695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F7DC6B" w14:textId="77777777" w:rsidR="00F11D6C" w:rsidRPr="00EE4F81" w:rsidRDefault="00F11D6C" w:rsidP="00EE4F8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E4F81">
        <w:rPr>
          <w:rFonts w:ascii="Times New Roman" w:hAnsi="Times New Roman"/>
          <w:i/>
          <w:sz w:val="28"/>
          <w:szCs w:val="28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14:paraId="20CFE0FF" w14:textId="77777777" w:rsidR="00F11D6C" w:rsidRPr="00EE4F81" w:rsidRDefault="00F11D6C" w:rsidP="00EE4F81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EE4F81">
        <w:rPr>
          <w:rFonts w:ascii="Times New Roman" w:hAnsi="Times New Roman"/>
          <w:i/>
          <w:sz w:val="28"/>
          <w:szCs w:val="28"/>
        </w:rPr>
        <w:t>М. Монтень</w:t>
      </w:r>
    </w:p>
    <w:p w14:paraId="61F74E3B" w14:textId="77777777" w:rsidR="00F11D6C" w:rsidRDefault="00F11D6C" w:rsidP="00C774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14:paraId="67812518" w14:textId="2C058FED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самореабилитации. Лагерь с дневным пребыванием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6078E6A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для учащихся проводится оздоровительная смена в лагере дневного пребывания на базе МБОУ СШ №2. В нем отдыхают учащиеся начальных классов и среднего звена. Обязательным является вовлечение в лагерь ребят из многодетных и малообеспеченных семей.</w:t>
      </w:r>
    </w:p>
    <w:p w14:paraId="19349152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</w:t>
      </w:r>
      <w:r w:rsidR="006B539E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и задачи программы</w:t>
      </w:r>
    </w:p>
    <w:p w14:paraId="10B7C0AC" w14:textId="77777777" w:rsidR="00F11D6C" w:rsidRPr="00EE4F81" w:rsidRDefault="00F11D6C" w:rsidP="00EE4F81">
      <w:pPr>
        <w:pStyle w:val="2"/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Цель </w:t>
      </w:r>
      <w:r w:rsidR="00C7746B">
        <w:rPr>
          <w:b/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</w:rPr>
        <w:t>организация отдыха и оздор</w:t>
      </w:r>
      <w:r w:rsidR="002F1E0D">
        <w:rPr>
          <w:bCs/>
          <w:sz w:val="28"/>
          <w:szCs w:val="28"/>
        </w:rPr>
        <w:t xml:space="preserve">овления учащихся школы в </w:t>
      </w:r>
      <w:r w:rsidR="002F1E0D">
        <w:rPr>
          <w:bCs/>
          <w:sz w:val="28"/>
          <w:szCs w:val="28"/>
          <w:lang w:val="ru-RU"/>
        </w:rPr>
        <w:t xml:space="preserve">осенний </w:t>
      </w:r>
      <w:r>
        <w:rPr>
          <w:bCs/>
          <w:sz w:val="28"/>
          <w:szCs w:val="28"/>
        </w:rPr>
        <w:t>период</w:t>
      </w:r>
      <w:r w:rsidR="00EE4F81">
        <w:rPr>
          <w:bCs/>
          <w:sz w:val="28"/>
          <w:szCs w:val="28"/>
          <w:lang w:val="ru-RU"/>
        </w:rPr>
        <w:t>.</w:t>
      </w:r>
    </w:p>
    <w:p w14:paraId="74673DB4" w14:textId="77777777" w:rsidR="00F11D6C" w:rsidRDefault="00F11D6C" w:rsidP="00EE4F81">
      <w:pPr>
        <w:pStyle w:val="2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37B71D93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 системы  физического  оздоровления  детей  в  условиях  временного  коллектива.</w:t>
      </w:r>
    </w:p>
    <w:p w14:paraId="06F65B8F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Преодолеть разрыв между  физическим и духовным развитием  детей средством  игры, познавательной и трудовой  деятельностью.</w:t>
      </w:r>
    </w:p>
    <w:p w14:paraId="3423378B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 школьников навыков общения и толерантности.</w:t>
      </w:r>
    </w:p>
    <w:p w14:paraId="4616AAFC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Утверждение в сознании школьников нравственной и культурной ценности</w:t>
      </w:r>
    </w:p>
    <w:p w14:paraId="6EAA5711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Привитие навыков здорового образа жизни, укрепление здоровья.</w:t>
      </w:r>
    </w:p>
    <w:p w14:paraId="17DB18FF" w14:textId="77777777" w:rsidR="00F11D6C" w:rsidRDefault="00F11D6C" w:rsidP="00EE4F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14:paraId="4B5A9ED1" w14:textId="77777777" w:rsidR="00F11D6C" w:rsidRDefault="00F11D6C" w:rsidP="00EE4F81">
      <w:pPr>
        <w:pStyle w:val="2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</w:p>
    <w:p w14:paraId="6E8B89E5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60B73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Принципы, используемые при планировании и проведении лагерной смены</w:t>
      </w:r>
    </w:p>
    <w:p w14:paraId="06624553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14:paraId="030A2F16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14:paraId="38BD1FBB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14:paraId="4A772060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Достаточное количество оборудования и материалов для организации всей деятельности лагеря</w:t>
      </w:r>
    </w:p>
    <w:p w14:paraId="5721F2BE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14:paraId="4C6A4421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14:paraId="23C48F6A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14:paraId="46BE9ECA" w14:textId="77777777" w:rsidR="00F11D6C" w:rsidRDefault="00F11D6C" w:rsidP="00EE4F81">
      <w:pPr>
        <w:pStyle w:val="ab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14:paraId="19DE7796" w14:textId="77777777" w:rsidR="00F11D6C" w:rsidRDefault="00F11D6C" w:rsidP="00EE4F81">
      <w:pPr>
        <w:pStyle w:val="2"/>
        <w:ind w:firstLine="709"/>
        <w:jc w:val="both"/>
        <w:rPr>
          <w:b/>
          <w:bCs/>
          <w:i/>
          <w:sz w:val="28"/>
          <w:szCs w:val="28"/>
        </w:rPr>
      </w:pPr>
    </w:p>
    <w:p w14:paraId="069E84EC" w14:textId="77777777" w:rsidR="00F11D6C" w:rsidRDefault="00F11D6C" w:rsidP="00EE4F81">
      <w:pPr>
        <w:pStyle w:val="2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и виды деятельности</w:t>
      </w:r>
    </w:p>
    <w:p w14:paraId="0A5DF388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 - творческое направление</w:t>
      </w:r>
    </w:p>
    <w:p w14:paraId="515458CF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Трудовая деятельность</w:t>
      </w:r>
    </w:p>
    <w:p w14:paraId="2BDFE414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Физкультурно-оздоровительная деятельность</w:t>
      </w:r>
    </w:p>
    <w:p w14:paraId="473D95CD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Эстетическое направление</w:t>
      </w:r>
    </w:p>
    <w:p w14:paraId="20A8BEB4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Образовательное направление</w:t>
      </w:r>
    </w:p>
    <w:p w14:paraId="04A8C215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Досуговая деятельность</w:t>
      </w:r>
    </w:p>
    <w:p w14:paraId="592A4611" w14:textId="77777777" w:rsidR="00F11D6C" w:rsidRDefault="00F11D6C" w:rsidP="00EE4F81">
      <w:pPr>
        <w:pStyle w:val="2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Кружковая деятельность</w:t>
      </w:r>
    </w:p>
    <w:p w14:paraId="45CEDAFC" w14:textId="77777777" w:rsidR="00F11D6C" w:rsidRDefault="00F11D6C" w:rsidP="00EE4F81">
      <w:pPr>
        <w:pStyle w:val="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BB3C319" w14:textId="77777777" w:rsidR="00F11D6C" w:rsidRDefault="00F11D6C" w:rsidP="00C7746B">
      <w:pPr>
        <w:pStyle w:val="2"/>
        <w:jc w:val="left"/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anchor distT="0" distB="0" distL="114300" distR="114300" simplePos="0" relativeHeight="251629568" behindDoc="1" locked="0" layoutInCell="1" allowOverlap="1" wp14:anchorId="2DF58C5C" wp14:editId="40166171">
            <wp:simplePos x="0" y="0"/>
            <wp:positionH relativeFrom="column">
              <wp:posOffset>-628650</wp:posOffset>
            </wp:positionH>
            <wp:positionV relativeFrom="paragraph">
              <wp:posOffset>-228600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60" name="Рисунок 60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81">
        <w:rPr>
          <w:b/>
          <w:sz w:val="28"/>
          <w:szCs w:val="28"/>
        </w:rPr>
        <w:t>Физкультурно-</w:t>
      </w:r>
      <w:r>
        <w:rPr>
          <w:b/>
          <w:sz w:val="28"/>
          <w:szCs w:val="28"/>
        </w:rPr>
        <w:t>оздоровительная работа</w:t>
      </w:r>
    </w:p>
    <w:p w14:paraId="2A506FD9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DFA289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физкультурно-оздоровительной деятельности:</w:t>
      </w:r>
    </w:p>
    <w:p w14:paraId="206B3F48" w14:textId="77777777" w:rsidR="00F11D6C" w:rsidRDefault="00F11D6C" w:rsidP="00EE4F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различные формы физкультурно-оздоровительной работы;</w:t>
      </w:r>
    </w:p>
    <w:p w14:paraId="4D677B02" w14:textId="77777777" w:rsidR="00F11D6C" w:rsidRDefault="00F11D6C" w:rsidP="00EE4F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и укрепление гигиенических навыков;</w:t>
      </w:r>
    </w:p>
    <w:p w14:paraId="15E6CB01" w14:textId="77777777" w:rsidR="00F11D6C" w:rsidRDefault="00F11D6C" w:rsidP="00EE4F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знаний об охране здоровья. </w:t>
      </w:r>
    </w:p>
    <w:p w14:paraId="52069F95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324F623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организации:</w:t>
      </w:r>
    </w:p>
    <w:p w14:paraId="1C0382D8" w14:textId="77777777" w:rsidR="00F11D6C" w:rsidRDefault="00F11D6C" w:rsidP="00EE4F81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 (зарядка), минута здоровья («Книги о здоровье», «Путешествие в страну Витаминию», «Чистота залог здоровья», «Как ухаживать за зубами»)</w:t>
      </w:r>
    </w:p>
    <w:p w14:paraId="4DBF620C" w14:textId="77777777" w:rsidR="00F11D6C" w:rsidRDefault="00F11D6C" w:rsidP="00EE4F81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игры на стадионе, спортивной площадке.</w:t>
      </w:r>
    </w:p>
    <w:p w14:paraId="42214E6F" w14:textId="77777777" w:rsidR="00F11D6C" w:rsidRDefault="00F11D6C" w:rsidP="00EE4F81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на свежем воздухе (Игры - вертушки «Тропа доверия, «Тропа ужасов», «Захват территории»)</w:t>
      </w:r>
    </w:p>
    <w:p w14:paraId="12CADDA1" w14:textId="77777777" w:rsidR="00F11D6C" w:rsidRDefault="00A1018D" w:rsidP="00EE4F81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Эстафеты,</w:t>
      </w:r>
      <w:r w:rsidR="00F11D6C">
        <w:rPr>
          <w:rFonts w:ascii="Times New Roman" w:hAnsi="Times New Roman"/>
          <w:sz w:val="28"/>
          <w:szCs w:val="28"/>
        </w:rPr>
        <w:t xml:space="preserve"> спортивная игра «Веселые старты», игры в шашки и шахматы</w:t>
      </w:r>
    </w:p>
    <w:p w14:paraId="0BA53325" w14:textId="77777777" w:rsidR="00F11D6C" w:rsidRDefault="00F11D6C" w:rsidP="00EE4F81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дни «День здоровья и спорта», «День лагерных рекордов».</w:t>
      </w:r>
    </w:p>
    <w:p w14:paraId="5BA7DB1F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8E157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52D9807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7D215A92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9C85FC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rbel" w:hAnsi="Corbel"/>
          <w:noProof/>
          <w:lang w:eastAsia="ru-RU"/>
        </w:rPr>
        <w:lastRenderedPageBreak/>
        <w:drawing>
          <wp:anchor distT="0" distB="0" distL="114300" distR="114300" simplePos="0" relativeHeight="251634688" behindDoc="1" locked="0" layoutInCell="1" allowOverlap="1" wp14:anchorId="35A4F27C" wp14:editId="13F74F00">
            <wp:simplePos x="0" y="0"/>
            <wp:positionH relativeFrom="column">
              <wp:posOffset>-558800</wp:posOffset>
            </wp:positionH>
            <wp:positionV relativeFrom="paragraph">
              <wp:posOffset>-228600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9" name="Рисунок 59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CBA3D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Эстетическое направление</w:t>
      </w:r>
    </w:p>
    <w:p w14:paraId="171177A6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Прекрасное окружает нас повсюду: и в природе</w:t>
      </w:r>
      <w:r w:rsidR="00A1018D">
        <w:rPr>
          <w:rFonts w:ascii="Times New Roman" w:hAnsi="Times New Roman"/>
          <w:sz w:val="28"/>
          <w:szCs w:val="28"/>
        </w:rPr>
        <w:t xml:space="preserve">, и в обществе, и в отношениях </w:t>
      </w:r>
      <w:r>
        <w:rPr>
          <w:rFonts w:ascii="Times New Roman" w:hAnsi="Times New Roman"/>
          <w:sz w:val="28"/>
          <w:szCs w:val="28"/>
        </w:rPr>
        <w:t>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14:paraId="1427EBB5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A2E68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эстетической деятельности:</w:t>
      </w:r>
    </w:p>
    <w:p w14:paraId="022339B5" w14:textId="77777777" w:rsidR="00F11D6C" w:rsidRDefault="00F11D6C" w:rsidP="00EE4F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Пробуждать в детях чувство прекрасного;</w:t>
      </w:r>
    </w:p>
    <w:p w14:paraId="1C6973C7" w14:textId="77777777" w:rsidR="00F11D6C" w:rsidRDefault="00F11D6C" w:rsidP="00EE4F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навыки культурного поведения и общения;</w:t>
      </w:r>
    </w:p>
    <w:p w14:paraId="148B546B" w14:textId="77777777" w:rsidR="00F11D6C" w:rsidRDefault="00F11D6C" w:rsidP="00EE4F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детям эстетический вкус.</w:t>
      </w:r>
    </w:p>
    <w:p w14:paraId="40323D0D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5CEDB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14:paraId="2217949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B3C6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проведения:</w:t>
      </w:r>
    </w:p>
    <w:p w14:paraId="2D39A220" w14:textId="77777777" w:rsidR="00F11D6C" w:rsidRDefault="00F11D6C" w:rsidP="00EE4F81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театров, кинотеатров, музеев;</w:t>
      </w:r>
    </w:p>
    <w:p w14:paraId="170D6398" w14:textId="77777777" w:rsidR="00F11D6C" w:rsidRDefault="00F11D6C" w:rsidP="00EE4F81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Конкурсы.</w:t>
      </w:r>
    </w:p>
    <w:p w14:paraId="77B27A02" w14:textId="77777777" w:rsidR="00F11D6C" w:rsidRDefault="00F11D6C" w:rsidP="00EE4F81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оформления отрядных уголков «Наш отрядный дом»</w:t>
      </w:r>
    </w:p>
    <w:p w14:paraId="14FF9CFC" w14:textId="77777777" w:rsidR="00EE4F81" w:rsidRDefault="00EE4F81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62592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39808" behindDoc="1" locked="0" layoutInCell="1" allowOverlap="1" wp14:anchorId="119E5F36" wp14:editId="03B7548A">
            <wp:simplePos x="0" y="0"/>
            <wp:positionH relativeFrom="column">
              <wp:posOffset>-406400</wp:posOffset>
            </wp:positionH>
            <wp:positionV relativeFrom="paragraph">
              <wp:posOffset>-76200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8" name="Рисунок 58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Художественно – творческая деятельность</w:t>
      </w:r>
    </w:p>
    <w:p w14:paraId="114C2A75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32058ADE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художественно-творческой деятельности:</w:t>
      </w:r>
    </w:p>
    <w:p w14:paraId="19AD419D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Изобразительная деятельность (оформление отряда «Наш отрядный дом», конкурс стенгазет и рисунков «Мой любимый </w:t>
      </w:r>
      <w:r w:rsidR="00217DDC">
        <w:rPr>
          <w:rFonts w:ascii="Times New Roman" w:hAnsi="Times New Roman"/>
          <w:sz w:val="28"/>
          <w:szCs w:val="28"/>
        </w:rPr>
        <w:t>Пушкин», «Страна светофория», «</w:t>
      </w:r>
      <w:r>
        <w:rPr>
          <w:rFonts w:ascii="Times New Roman" w:hAnsi="Times New Roman"/>
          <w:sz w:val="28"/>
          <w:szCs w:val="28"/>
        </w:rPr>
        <w:t>Там, на неведомых дорожках» и др.)</w:t>
      </w:r>
    </w:p>
    <w:p w14:paraId="26BAEB25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программы («Алло, мы ищем таланты», «Модный приговор»)</w:t>
      </w:r>
    </w:p>
    <w:p w14:paraId="6BDBAC60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конкурсы («Знакомьтесь – это мы!», инсценировки сказок на различные темы)</w:t>
      </w:r>
    </w:p>
    <w:p w14:paraId="6570D915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Игровые творческие программы («День сказки»)</w:t>
      </w:r>
    </w:p>
    <w:p w14:paraId="3544DE5C" w14:textId="77777777" w:rsidR="00F11D6C" w:rsidRDefault="00A1018D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Концерты</w:t>
      </w:r>
      <w:r w:rsidR="00F11D6C">
        <w:rPr>
          <w:rFonts w:ascii="Times New Roman" w:hAnsi="Times New Roman"/>
          <w:sz w:val="28"/>
          <w:szCs w:val="28"/>
        </w:rPr>
        <w:t xml:space="preserve"> («Звездопад»)</w:t>
      </w:r>
    </w:p>
    <w:p w14:paraId="2E134032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игры («День рекордов»)</w:t>
      </w:r>
    </w:p>
    <w:p w14:paraId="339290A9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(«День семьи», «День именинника»).</w:t>
      </w:r>
    </w:p>
    <w:p w14:paraId="18C47CB6" w14:textId="77777777" w:rsidR="00F11D6C" w:rsidRDefault="00F11D6C" w:rsidP="00EE4F81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Выставки.</w:t>
      </w:r>
    </w:p>
    <w:p w14:paraId="44F11960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14:paraId="706747BF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44928" behindDoc="1" locked="0" layoutInCell="1" allowOverlap="1" wp14:anchorId="2B32F545" wp14:editId="5CF82850">
            <wp:simplePos x="0" y="0"/>
            <wp:positionH relativeFrom="column">
              <wp:posOffset>-254000</wp:posOffset>
            </wp:positionH>
            <wp:positionV relativeFrom="paragraph">
              <wp:posOffset>-249555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7" name="Рисунок 57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85C5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Трудовая деятельность</w:t>
      </w:r>
    </w:p>
    <w:p w14:paraId="1E3BCD2D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773B0113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A52BE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форма работы:</w:t>
      </w:r>
    </w:p>
    <w:p w14:paraId="34928D25" w14:textId="77777777" w:rsidR="00F11D6C" w:rsidRDefault="00F11D6C" w:rsidP="00EE4F8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Бытовой самообслуживающий труд</w:t>
      </w:r>
    </w:p>
    <w:p w14:paraId="753D95D0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Бытовой самообслуживающий труд имеет целью удовлетворения бытовых потребностей ребенка и группы детей за счет личных трудовых усилий. </w:t>
      </w:r>
    </w:p>
    <w:p w14:paraId="56A9307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привлекаются к самообслуживанию в студиях, секциях, кружках, клубах, в которых они занимаются. </w:t>
      </w:r>
    </w:p>
    <w:p w14:paraId="33B43DD6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rbel" w:hAnsi="Corbel"/>
          <w:noProof/>
          <w:lang w:eastAsia="ru-RU"/>
        </w:rPr>
        <w:drawing>
          <wp:anchor distT="0" distB="0" distL="114300" distR="114300" simplePos="0" relativeHeight="251650048" behindDoc="1" locked="0" layoutInCell="1" allowOverlap="1" wp14:anchorId="372F7382" wp14:editId="326F1207">
            <wp:simplePos x="0" y="0"/>
            <wp:positionH relativeFrom="column">
              <wp:posOffset>-488950</wp:posOffset>
            </wp:positionH>
            <wp:positionV relativeFrom="paragraph">
              <wp:posOffset>0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6" name="Рисунок 56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0BF7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</w:t>
      </w:r>
    </w:p>
    <w:p w14:paraId="5098D8AC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14:paraId="12BD2570" w14:textId="77777777" w:rsidR="00F11D6C" w:rsidRDefault="00F11D6C" w:rsidP="00EE4F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знаний детей об окружающем мире;</w:t>
      </w:r>
    </w:p>
    <w:p w14:paraId="7D520330" w14:textId="77777777" w:rsidR="00F11D6C" w:rsidRDefault="00F11D6C" w:rsidP="00EE4F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14:paraId="4E514FE8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360B5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работы:</w:t>
      </w:r>
    </w:p>
    <w:p w14:paraId="0551C90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A2A79" w14:textId="77777777" w:rsidR="00F11D6C" w:rsidRDefault="00F11D6C" w:rsidP="00EE4F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Поездки, экскурсии («По памятным местам города»);</w:t>
      </w:r>
    </w:p>
    <w:p w14:paraId="0E5C3362" w14:textId="77777777" w:rsidR="00F11D6C" w:rsidRDefault="00F11D6C" w:rsidP="00EE4F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музея, библиотек, дома культуры;</w:t>
      </w:r>
    </w:p>
    <w:p w14:paraId="022BFEC3" w14:textId="77777777" w:rsidR="00F11D6C" w:rsidRDefault="00F11D6C" w:rsidP="00EE4F8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Психологические тесты. </w:t>
      </w:r>
    </w:p>
    <w:p w14:paraId="6CD92F3E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64467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14:paraId="1CAAFCF6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Corbel" w:hAnsi="Corbel"/>
          <w:noProof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 wp14:anchorId="6A135B2D" wp14:editId="039DB5E0">
            <wp:simplePos x="0" y="0"/>
            <wp:positionH relativeFrom="column">
              <wp:posOffset>-558800</wp:posOffset>
            </wp:positionH>
            <wp:positionV relativeFrom="paragraph">
              <wp:posOffset>-228600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5" name="Рисунок 55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Досуговая деятельность</w:t>
      </w:r>
    </w:p>
    <w:p w14:paraId="66B71F2A" w14:textId="77777777" w:rsidR="00F11D6C" w:rsidRDefault="00F11D6C" w:rsidP="00EE4F81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Задачи досуговой деятельности:</w:t>
      </w:r>
    </w:p>
    <w:p w14:paraId="1A337822" w14:textId="77777777" w:rsidR="00F11D6C" w:rsidRDefault="00F11D6C" w:rsidP="00EE4F81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43947D14" w14:textId="77777777" w:rsidR="00F11D6C" w:rsidRDefault="00A1018D" w:rsidP="00EE4F8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Вовлечь как можно больше ребят </w:t>
      </w:r>
      <w:r w:rsidR="00F11D6C">
        <w:rPr>
          <w:color w:val="000000"/>
          <w:sz w:val="28"/>
          <w:szCs w:val="28"/>
        </w:rPr>
        <w:t>в различные формы организации досуга.</w:t>
      </w:r>
    </w:p>
    <w:p w14:paraId="328F421B" w14:textId="77777777" w:rsidR="00F11D6C" w:rsidRDefault="00F11D6C" w:rsidP="00EE4F81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деятельность творческих мастерских.</w:t>
      </w:r>
    </w:p>
    <w:p w14:paraId="3CE7D77B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14:paraId="25426313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7EDF9E20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досуговой деятельности:</w:t>
      </w:r>
    </w:p>
    <w:p w14:paraId="63C223BD" w14:textId="77777777" w:rsidR="00F11D6C" w:rsidRDefault="00F11D6C" w:rsidP="00EE4F8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развлечение</w:t>
      </w:r>
      <w:r>
        <w:rPr>
          <w:rFonts w:ascii="Times New Roman" w:hAnsi="Times New Roman"/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</w:t>
      </w:r>
    </w:p>
    <w:p w14:paraId="29E1FC14" w14:textId="77777777" w:rsidR="00F11D6C" w:rsidRDefault="00F11D6C" w:rsidP="00EE4F8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отдых</w:t>
      </w:r>
      <w:r>
        <w:rPr>
          <w:rFonts w:ascii="Times New Roman" w:hAnsi="Times New Roman"/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14:paraId="5D904CC0" w14:textId="77777777" w:rsidR="00F11D6C" w:rsidRDefault="00F11D6C" w:rsidP="00EE4F8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самообразование </w:t>
      </w:r>
      <w:r>
        <w:rPr>
          <w:rFonts w:ascii="Times New Roman" w:hAnsi="Times New Roman"/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14:paraId="03DD5884" w14:textId="77777777" w:rsidR="00F11D6C" w:rsidRDefault="00F11D6C" w:rsidP="00EE4F8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14:paraId="5D996F9B" w14:textId="77777777" w:rsidR="00F11D6C" w:rsidRDefault="00F11D6C" w:rsidP="00EE4F81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общение</w:t>
      </w:r>
      <w:r>
        <w:rPr>
          <w:rFonts w:ascii="Times New Roman" w:hAnsi="Times New Roman"/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14:paraId="625B7B3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A934BD1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Corbel" w:hAnsi="Corbel"/>
          <w:noProof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545714C3" wp14:editId="2BC45422">
            <wp:simplePos x="0" y="0"/>
            <wp:positionH relativeFrom="column">
              <wp:posOffset>-101600</wp:posOffset>
            </wp:positionH>
            <wp:positionV relativeFrom="paragraph">
              <wp:posOffset>32385</wp:posOffset>
            </wp:positionV>
            <wp:extent cx="1187450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38" y="21332"/>
                <wp:lineTo x="21138" y="0"/>
                <wp:lineTo x="0" y="0"/>
              </wp:wrapPolygon>
            </wp:wrapTight>
            <wp:docPr id="54" name="Рисунок 54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Кружковая деятельность</w:t>
      </w:r>
    </w:p>
    <w:p w14:paraId="2FD07269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C1E5AE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</w:t>
      </w:r>
      <w:r w:rsidR="00A1018D">
        <w:rPr>
          <w:rFonts w:ascii="Times New Roman" w:hAnsi="Times New Roman"/>
          <w:sz w:val="28"/>
          <w:szCs w:val="28"/>
        </w:rPr>
        <w:t>вариативный характер, то есть в период</w:t>
      </w:r>
      <w:r>
        <w:rPr>
          <w:rFonts w:ascii="Times New Roman" w:hAnsi="Times New Roman"/>
          <w:sz w:val="28"/>
          <w:szCs w:val="28"/>
        </w:rPr>
        <w:t xml:space="preserve"> каждой смены работаю</w:t>
      </w:r>
      <w:r w:rsidR="00A1018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постоянные кружки, для функционирования которых имеется обеспеченность педагогическими кадрами. </w:t>
      </w:r>
    </w:p>
    <w:p w14:paraId="2B95459D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14:paraId="189C661D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14:paraId="4306245A" w14:textId="77777777" w:rsidR="00F11D6C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14:paraId="5DAD64EA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интересов детей;</w:t>
      </w:r>
    </w:p>
    <w:p w14:paraId="60054524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кружков на линейке в начале смены;</w:t>
      </w:r>
    </w:p>
    <w:p w14:paraId="453A51A4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детей с режимом работы кружков;</w:t>
      </w:r>
    </w:p>
    <w:p w14:paraId="695AD911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самоопределение детей и запись их в кружки;</w:t>
      </w:r>
    </w:p>
    <w:p w14:paraId="5D464EDF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ребят в кружках;</w:t>
      </w:r>
    </w:p>
    <w:p w14:paraId="6D4C97DA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текущее отражение результатов деятельности детей;</w:t>
      </w:r>
    </w:p>
    <w:p w14:paraId="2E6A740B" w14:textId="77777777" w:rsidR="00F11D6C" w:rsidRDefault="00F11D6C" w:rsidP="00EE4F81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 кружков в конце смены.</w:t>
      </w:r>
    </w:p>
    <w:p w14:paraId="44F28890" w14:textId="77777777" w:rsidR="00F11D6C" w:rsidRDefault="00F11D6C" w:rsidP="006B53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Механизм реализации программы</w:t>
      </w:r>
    </w:p>
    <w:p w14:paraId="276DC97E" w14:textId="77777777" w:rsidR="00207A59" w:rsidRPr="006A48C2" w:rsidRDefault="00207A59" w:rsidP="00EE4F81">
      <w:pPr>
        <w:pStyle w:val="a5"/>
        <w:spacing w:after="0"/>
        <w:ind w:firstLine="709"/>
        <w:jc w:val="both"/>
        <w:rPr>
          <w:sz w:val="28"/>
          <w:szCs w:val="28"/>
        </w:rPr>
      </w:pPr>
    </w:p>
    <w:p w14:paraId="39D79DB2" w14:textId="77777777" w:rsidR="00F11D6C" w:rsidRPr="00EE4F81" w:rsidRDefault="00F11D6C" w:rsidP="00EE4F81">
      <w:pPr>
        <w:pStyle w:val="a5"/>
        <w:spacing w:after="0"/>
        <w:ind w:firstLine="709"/>
        <w:jc w:val="both"/>
        <w:rPr>
          <w:sz w:val="28"/>
          <w:szCs w:val="28"/>
        </w:rPr>
      </w:pPr>
      <w:r w:rsidRPr="00EE4F81">
        <w:rPr>
          <w:sz w:val="28"/>
          <w:szCs w:val="28"/>
          <w:lang w:val="en-US"/>
        </w:rPr>
        <w:t>I</w:t>
      </w:r>
      <w:r w:rsidRPr="00EE4F81">
        <w:rPr>
          <w:sz w:val="28"/>
          <w:szCs w:val="28"/>
        </w:rPr>
        <w:t xml:space="preserve"> этап. Подготовительный – </w:t>
      </w:r>
      <w:r w:rsidR="00A1018D">
        <w:rPr>
          <w:sz w:val="28"/>
          <w:szCs w:val="28"/>
        </w:rPr>
        <w:t>октябрь</w:t>
      </w:r>
    </w:p>
    <w:p w14:paraId="1FC994FA" w14:textId="77777777" w:rsidR="00F11D6C" w:rsidRPr="00EE4F81" w:rsidRDefault="00F11D6C" w:rsidP="00EE4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F81">
        <w:rPr>
          <w:rFonts w:ascii="Times New Roman" w:hAnsi="Times New Roman"/>
          <w:sz w:val="28"/>
          <w:szCs w:val="28"/>
        </w:rPr>
        <w:t>Этот этап характеризуется тем, что за месяц до открытия пришкольного летнего оздоровительного лагеря начинается подготовка к смене. Деятельностью этого этапа является:</w:t>
      </w:r>
    </w:p>
    <w:p w14:paraId="1364F019" w14:textId="77777777" w:rsidR="00F11D6C" w:rsidRPr="00EE4F81" w:rsidRDefault="00F11D6C" w:rsidP="00EE4F81">
      <w:pPr>
        <w:pStyle w:val="a7"/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проведение совещаний при директоре и заместителе директора по воспитательной рабо</w:t>
      </w:r>
      <w:r w:rsidR="00A1018D">
        <w:rPr>
          <w:sz w:val="28"/>
          <w:szCs w:val="28"/>
        </w:rPr>
        <w:t>те по подготовке школы к осеннему</w:t>
      </w:r>
      <w:r w:rsidRPr="00EE4F81">
        <w:rPr>
          <w:sz w:val="28"/>
          <w:szCs w:val="28"/>
        </w:rPr>
        <w:t xml:space="preserve"> сезону;</w:t>
      </w:r>
    </w:p>
    <w:p w14:paraId="225BA82E" w14:textId="77777777" w:rsidR="00F11D6C" w:rsidRPr="00EE4F81" w:rsidRDefault="00F11D6C" w:rsidP="00EE4F81">
      <w:pPr>
        <w:pStyle w:val="a7"/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издание прик</w:t>
      </w:r>
      <w:r w:rsidR="00A1018D">
        <w:rPr>
          <w:sz w:val="28"/>
          <w:szCs w:val="28"/>
        </w:rPr>
        <w:t>аза по школе о проведении осенней</w:t>
      </w:r>
      <w:r w:rsidRPr="00EE4F81">
        <w:rPr>
          <w:sz w:val="28"/>
          <w:szCs w:val="28"/>
        </w:rPr>
        <w:t xml:space="preserve"> кампании;</w:t>
      </w:r>
    </w:p>
    <w:p w14:paraId="314FAFEC" w14:textId="77777777" w:rsidR="00F11D6C" w:rsidRPr="00EE4F81" w:rsidRDefault="00F11D6C" w:rsidP="00EE4F81">
      <w:pPr>
        <w:pStyle w:val="a7"/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 xml:space="preserve">разработка программы деятельности </w:t>
      </w:r>
      <w:r w:rsidR="00207A59">
        <w:rPr>
          <w:sz w:val="28"/>
          <w:szCs w:val="28"/>
        </w:rPr>
        <w:t xml:space="preserve">школьного </w:t>
      </w:r>
      <w:r w:rsidRPr="00EE4F81">
        <w:rPr>
          <w:sz w:val="28"/>
          <w:szCs w:val="28"/>
        </w:rPr>
        <w:t>оздоровительного   лагеря с дневным пребыванием детей «Солнечный город»;</w:t>
      </w:r>
    </w:p>
    <w:p w14:paraId="591CC7F3" w14:textId="77777777" w:rsidR="00F11D6C" w:rsidRPr="00EE4F81" w:rsidRDefault="00F11D6C" w:rsidP="00EE4F8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4F81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14:paraId="402F9F9A" w14:textId="77777777" w:rsidR="00F11D6C" w:rsidRPr="00EE4F81" w:rsidRDefault="00F11D6C" w:rsidP="00EE4F8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4F81">
        <w:rPr>
          <w:rFonts w:ascii="Times New Roman" w:hAnsi="Times New Roman"/>
          <w:sz w:val="28"/>
          <w:szCs w:val="28"/>
        </w:rPr>
        <w:t xml:space="preserve">отбор кадров для работы в </w:t>
      </w:r>
      <w:r w:rsidR="00207A59">
        <w:rPr>
          <w:rFonts w:ascii="Times New Roman" w:hAnsi="Times New Roman"/>
          <w:sz w:val="28"/>
          <w:szCs w:val="28"/>
        </w:rPr>
        <w:t>школьном</w:t>
      </w:r>
      <w:r w:rsidRPr="00EE4F81">
        <w:rPr>
          <w:rFonts w:ascii="Times New Roman" w:hAnsi="Times New Roman"/>
          <w:sz w:val="28"/>
          <w:szCs w:val="28"/>
        </w:rPr>
        <w:t xml:space="preserve"> лагере;</w:t>
      </w:r>
    </w:p>
    <w:p w14:paraId="7E0AA71D" w14:textId="77777777" w:rsidR="00F11D6C" w:rsidRPr="00EE4F81" w:rsidRDefault="00F11D6C" w:rsidP="00EE4F81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4F81">
        <w:rPr>
          <w:rFonts w:ascii="Times New Roman" w:hAnsi="Times New Roman"/>
          <w:sz w:val="28"/>
          <w:szCs w:val="28"/>
        </w:rPr>
        <w:t>составление необходимой документации для деятельности лагеря (приказ, положение, должностные инструкции т.д.)</w:t>
      </w:r>
    </w:p>
    <w:p w14:paraId="79BA115F" w14:textId="77777777" w:rsidR="00F11D6C" w:rsidRPr="00EE4F81" w:rsidRDefault="00F11D6C" w:rsidP="00EE4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3963DE" w14:textId="77777777" w:rsidR="00F11D6C" w:rsidRPr="00EE4F81" w:rsidRDefault="00F11D6C" w:rsidP="00EE4F81">
      <w:pPr>
        <w:pStyle w:val="a5"/>
        <w:spacing w:after="0"/>
        <w:ind w:firstLine="709"/>
        <w:jc w:val="both"/>
        <w:rPr>
          <w:sz w:val="28"/>
          <w:szCs w:val="28"/>
        </w:rPr>
      </w:pPr>
      <w:r w:rsidRPr="00EE4F81">
        <w:rPr>
          <w:sz w:val="28"/>
          <w:szCs w:val="28"/>
          <w:lang w:val="en-US"/>
        </w:rPr>
        <w:t>II</w:t>
      </w:r>
      <w:r w:rsidR="00A1018D">
        <w:rPr>
          <w:sz w:val="28"/>
          <w:szCs w:val="28"/>
        </w:rPr>
        <w:t xml:space="preserve"> этап. Организационный – 28 октября</w:t>
      </w:r>
    </w:p>
    <w:p w14:paraId="1EB92D51" w14:textId="77777777" w:rsidR="00F11D6C" w:rsidRPr="00EE4F81" w:rsidRDefault="00F11D6C" w:rsidP="00EE4F81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Основной деятельностью этого этапа является:</w:t>
      </w:r>
    </w:p>
    <w:p w14:paraId="410C4508" w14:textId="77777777" w:rsidR="00F11D6C" w:rsidRPr="00EE4F81" w:rsidRDefault="00F11D6C" w:rsidP="00EE4F81">
      <w:pPr>
        <w:pStyle w:val="21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0EC11E20" w14:textId="77777777" w:rsidR="00F11D6C" w:rsidRPr="00EE4F81" w:rsidRDefault="00F11D6C" w:rsidP="00EE4F81">
      <w:pPr>
        <w:pStyle w:val="21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запуск программы «Солнечный город»;</w:t>
      </w:r>
    </w:p>
    <w:p w14:paraId="21AD596A" w14:textId="77777777" w:rsidR="00F11D6C" w:rsidRPr="00EE4F81" w:rsidRDefault="00F11D6C" w:rsidP="00EE4F81">
      <w:pPr>
        <w:pStyle w:val="21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знакомство с правилами жизнедеятельности лагеря.</w:t>
      </w:r>
    </w:p>
    <w:p w14:paraId="124BFC4C" w14:textId="77777777" w:rsidR="00F11D6C" w:rsidRPr="00EE4F81" w:rsidRDefault="00F11D6C" w:rsidP="00EE4F81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</w:p>
    <w:p w14:paraId="081A9959" w14:textId="77777777" w:rsidR="00F11D6C" w:rsidRPr="00EE4F81" w:rsidRDefault="00F11D6C" w:rsidP="00EE4F81">
      <w:pPr>
        <w:pStyle w:val="a5"/>
        <w:spacing w:after="0"/>
        <w:ind w:firstLine="709"/>
        <w:jc w:val="both"/>
        <w:rPr>
          <w:sz w:val="28"/>
          <w:szCs w:val="28"/>
        </w:rPr>
      </w:pPr>
      <w:r w:rsidRPr="00EE4F81">
        <w:rPr>
          <w:sz w:val="28"/>
          <w:szCs w:val="28"/>
          <w:lang w:val="en-US"/>
        </w:rPr>
        <w:t>III</w:t>
      </w:r>
      <w:r w:rsidRPr="00EE4F81">
        <w:rPr>
          <w:sz w:val="28"/>
          <w:szCs w:val="28"/>
        </w:rPr>
        <w:t xml:space="preserve"> </w:t>
      </w:r>
      <w:r w:rsidR="002D04BA" w:rsidRPr="00EE4F81">
        <w:rPr>
          <w:sz w:val="28"/>
          <w:szCs w:val="28"/>
        </w:rPr>
        <w:t xml:space="preserve">этап. Практический – </w:t>
      </w:r>
      <w:r w:rsidR="00A1018D">
        <w:rPr>
          <w:sz w:val="28"/>
          <w:szCs w:val="28"/>
        </w:rPr>
        <w:t>29 октября-31 октября</w:t>
      </w:r>
    </w:p>
    <w:p w14:paraId="7F79A579" w14:textId="77777777" w:rsidR="00F11D6C" w:rsidRPr="00EE4F81" w:rsidRDefault="00F11D6C" w:rsidP="00EE4F81">
      <w:pPr>
        <w:pStyle w:val="21"/>
        <w:tabs>
          <w:tab w:val="num" w:pos="720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Основной деятельностью этого этапа является:</w:t>
      </w:r>
    </w:p>
    <w:p w14:paraId="78CE115C" w14:textId="77777777" w:rsidR="00F11D6C" w:rsidRPr="00EE4F81" w:rsidRDefault="00F11D6C" w:rsidP="00EE4F81">
      <w:pPr>
        <w:pStyle w:val="21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реализация основной идеи смены;</w:t>
      </w:r>
    </w:p>
    <w:p w14:paraId="147CE0C0" w14:textId="77777777" w:rsidR="00F11D6C" w:rsidRPr="00EE4F81" w:rsidRDefault="00F11D6C" w:rsidP="00EE4F81">
      <w:pPr>
        <w:pStyle w:val="21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вовлечение детей и подростков в различные виды творческих дел;</w:t>
      </w:r>
    </w:p>
    <w:p w14:paraId="15C6CFA3" w14:textId="77777777" w:rsidR="00F11D6C" w:rsidRPr="00EE4F81" w:rsidRDefault="00F11D6C" w:rsidP="00EE4F81">
      <w:pPr>
        <w:pStyle w:val="21"/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работа творческих мастерских.</w:t>
      </w:r>
    </w:p>
    <w:p w14:paraId="0718684D" w14:textId="77777777" w:rsidR="00F11D6C" w:rsidRPr="00EE4F81" w:rsidRDefault="00F11D6C" w:rsidP="00EE4F81">
      <w:pPr>
        <w:pStyle w:val="a5"/>
        <w:spacing w:after="0"/>
        <w:ind w:firstLine="709"/>
        <w:jc w:val="both"/>
        <w:rPr>
          <w:sz w:val="28"/>
          <w:szCs w:val="28"/>
        </w:rPr>
      </w:pPr>
    </w:p>
    <w:p w14:paraId="4E65FB68" w14:textId="77777777" w:rsidR="00F11D6C" w:rsidRPr="00EE4F81" w:rsidRDefault="00F11D6C" w:rsidP="00EE4F81">
      <w:pPr>
        <w:pStyle w:val="a5"/>
        <w:spacing w:after="0"/>
        <w:ind w:firstLine="709"/>
        <w:jc w:val="both"/>
        <w:rPr>
          <w:sz w:val="28"/>
          <w:szCs w:val="28"/>
        </w:rPr>
      </w:pPr>
      <w:r w:rsidRPr="00EE4F81">
        <w:rPr>
          <w:sz w:val="28"/>
          <w:szCs w:val="28"/>
          <w:lang w:val="en-US"/>
        </w:rPr>
        <w:t>IV</w:t>
      </w:r>
      <w:r w:rsidR="002D04BA" w:rsidRPr="00EE4F81">
        <w:rPr>
          <w:sz w:val="28"/>
          <w:szCs w:val="28"/>
        </w:rPr>
        <w:t xml:space="preserve"> этап. Аналитический –</w:t>
      </w:r>
      <w:r w:rsidR="00207A59">
        <w:rPr>
          <w:sz w:val="28"/>
          <w:szCs w:val="28"/>
        </w:rPr>
        <w:t xml:space="preserve"> </w:t>
      </w:r>
      <w:r w:rsidR="00A1018D">
        <w:rPr>
          <w:sz w:val="28"/>
          <w:szCs w:val="28"/>
        </w:rPr>
        <w:t>1 ноября</w:t>
      </w:r>
    </w:p>
    <w:p w14:paraId="396AAFC8" w14:textId="77777777" w:rsidR="00F11D6C" w:rsidRPr="00EE4F81" w:rsidRDefault="00F11D6C" w:rsidP="00EE4F81">
      <w:pPr>
        <w:pStyle w:val="21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Основной идеей этого этапа является:</w:t>
      </w:r>
    </w:p>
    <w:p w14:paraId="4CE64DD1" w14:textId="77777777" w:rsidR="00F11D6C" w:rsidRPr="00EE4F81" w:rsidRDefault="00F11D6C" w:rsidP="00EE4F81">
      <w:pPr>
        <w:pStyle w:val="21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подведение итогов смены;</w:t>
      </w:r>
    </w:p>
    <w:p w14:paraId="3A4433AD" w14:textId="77777777" w:rsidR="00F11D6C" w:rsidRPr="00EE4F81" w:rsidRDefault="00F11D6C" w:rsidP="00EE4F81">
      <w:pPr>
        <w:pStyle w:val="21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E4F81">
        <w:rPr>
          <w:sz w:val="28"/>
          <w:szCs w:val="28"/>
        </w:rPr>
        <w:t>выработка перспектив деятельности организации;</w:t>
      </w:r>
    </w:p>
    <w:p w14:paraId="657F4B23" w14:textId="77777777" w:rsidR="00F11D6C" w:rsidRDefault="00F11D6C" w:rsidP="00EE4F81">
      <w:pPr>
        <w:pStyle w:val="21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предложений детьми, родителями, педагогами, внесенными по деятельности</w:t>
      </w:r>
      <w:r w:rsidR="00207A59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лагеря в будущем.</w:t>
      </w:r>
    </w:p>
    <w:p w14:paraId="5F726F01" w14:textId="77777777" w:rsidR="00F11D6C" w:rsidRDefault="00F11D6C" w:rsidP="00EE4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взаимодействия </w:t>
      </w:r>
      <w:r w:rsidR="006B539E">
        <w:rPr>
          <w:rFonts w:ascii="Times New Roman" w:hAnsi="Times New Roman"/>
          <w:b/>
          <w:sz w:val="28"/>
          <w:szCs w:val="28"/>
        </w:rPr>
        <w:t>школьного</w:t>
      </w:r>
      <w:r>
        <w:rPr>
          <w:rFonts w:ascii="Times New Roman" w:hAnsi="Times New Roman"/>
          <w:b/>
          <w:sz w:val="28"/>
          <w:szCs w:val="28"/>
        </w:rPr>
        <w:t xml:space="preserve"> оздоровительного лагеря с дневным пребыванием детей «Солнечный город» с социумом</w:t>
      </w:r>
    </w:p>
    <w:p w14:paraId="44196BC7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489925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C6748" wp14:editId="13730136">
                <wp:simplePos x="0" y="0"/>
                <wp:positionH relativeFrom="column">
                  <wp:posOffset>1828800</wp:posOffset>
                </wp:positionH>
                <wp:positionV relativeFrom="paragraph">
                  <wp:posOffset>1971040</wp:posOffset>
                </wp:positionV>
                <wp:extent cx="2400300" cy="3206115"/>
                <wp:effectExtent l="0" t="76200" r="76200" b="0"/>
                <wp:wrapNone/>
                <wp:docPr id="53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2061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0E3A6" w14:textId="77777777" w:rsidR="00D0615E" w:rsidRDefault="00D0615E" w:rsidP="00D0615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Школьный оздоровительный лагерь с дневным пребыв</w:t>
                            </w:r>
                            <w:r w:rsidR="000A181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анием детей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«Солнечный город»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C6748" id="Овал 53" o:spid="_x0000_s1026" style="position:absolute;margin-left:2in;margin-top:155.2pt;width:189pt;height:2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" fillcolor="yellow" stroked="f">
                <v:shadow on="t" opacity=".5" offset="6pt,-6pt"/>
                <v:textbox>
                  <w:txbxContent>
                    <w:p w14:paraId="27F0E3A6" w14:textId="77777777" w:rsidR="00D0615E" w:rsidRDefault="00D0615E" w:rsidP="00D0615E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Школьный оздоровительный лагерь с дневным пребыв</w:t>
                      </w:r>
                      <w:r w:rsidR="000A1815">
                        <w:rPr>
                          <w:b/>
                          <w:sz w:val="28"/>
                          <w:szCs w:val="28"/>
                        </w:rPr>
                        <w:t xml:space="preserve">анием детей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«Солнечный город»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Corbel" w:hAnsi="Corbel"/>
          <w:noProof/>
          <w:lang w:eastAsia="ru-RU"/>
        </w:rPr>
        <mc:AlternateContent>
          <mc:Choice Requires="wpc">
            <w:drawing>
              <wp:inline distT="0" distB="0" distL="0" distR="0" wp14:anchorId="3E02361B" wp14:editId="75E27A34">
                <wp:extent cx="6070600" cy="3729990"/>
                <wp:effectExtent l="0" t="0" r="82550" b="0"/>
                <wp:docPr id="52" name="Полотн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0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4000" y="3044273"/>
                            <a:ext cx="960200" cy="342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5300" y="1822744"/>
                            <a:ext cx="868700" cy="840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1400" y="2930171"/>
                            <a:ext cx="712500" cy="342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28900" y="1671840"/>
                            <a:ext cx="800700" cy="571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71400" y="870321"/>
                            <a:ext cx="815300" cy="1373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2400" y="870321"/>
                            <a:ext cx="810500" cy="1283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64200" y="2441259"/>
                            <a:ext cx="1365900" cy="4889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2520BF" w14:textId="77777777" w:rsidR="00D0615E" w:rsidRDefault="00D0615E" w:rsidP="00F11D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Департамент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93100" y="184504"/>
                            <a:ext cx="1310800" cy="5578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A945D7" w14:textId="77777777" w:rsidR="00D0615E" w:rsidRDefault="00D0615E" w:rsidP="00F11D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Детские площадки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02600" y="184504"/>
                            <a:ext cx="1352100" cy="5578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30E3A2" w14:textId="77777777" w:rsidR="00D0615E" w:rsidRDefault="00D0615E" w:rsidP="00F11D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Центр детского творчества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8300" y="1251830"/>
                            <a:ext cx="1600600" cy="5709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1496AE6" w14:textId="77777777" w:rsidR="00D0615E" w:rsidRDefault="00D0615E" w:rsidP="00F11D6C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Городская детская поликлиника</w:t>
                              </w:r>
                            </w:p>
                            <w:p w14:paraId="6896CE12" w14:textId="77777777" w:rsidR="00D0615E" w:rsidRDefault="00D0615E" w:rsidP="00F11D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1958" y="1392256"/>
                            <a:ext cx="1558600" cy="52413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25B9EF" w14:textId="77777777" w:rsidR="00D0615E" w:rsidRDefault="00D0615E" w:rsidP="00F11D6C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Библиотека им. Л.Н.Толстого, ЛОУНБ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00" y="2109854"/>
                            <a:ext cx="1257300" cy="92494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0E8BB2" w14:textId="77777777" w:rsidR="00D0615E" w:rsidRDefault="000A1815" w:rsidP="00F11D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Липецкий историко-культурный музей</w:t>
                              </w:r>
                            </w:p>
                            <w:p w14:paraId="10121AF0" w14:textId="77777777" w:rsidR="00D0615E" w:rsidRDefault="00D0615E" w:rsidP="00F11D6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02361B" id="Полотно 52" o:spid="_x0000_s1027" editas="canvas" style="width:478pt;height:293.7pt;mso-position-horizontal-relative:char;mso-position-vertical-relative:line" coordsize="60706,3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">
                <v:shape id="_x0000_s1028" type="#_x0000_t75" style="position:absolute;width:60706;height:37299;visibility:visible;mso-wrap-style:square">
                  <v:fill o:detectmouseclick="t"/>
                  <v:path o:connecttype="none"/>
                </v:shape>
                <v:line id="Line 4" o:spid="_x0000_s1029" style="position:absolute;flip:x y;visibility:visible;mso-wrap-style:square" from="9140,30442" to="18742,3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">
                  <v:stroke endarrow="block"/>
                </v:line>
                <v:line id="Line 5" o:spid="_x0000_s1030" style="position:absolute;flip:y;visibility:visible;mso-wrap-style:square" from="35753,18227" to="44440,26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6" o:spid="_x0000_s1031" style="position:absolute;flip:y;visibility:visible;mso-wrap-style:square" from="41914,29301" to="49039,3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7" o:spid="_x0000_s1032" style="position:absolute;flip:x y;visibility:visible;mso-wrap-style:square" from="18289,16718" to="26296,2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8pSxAAAANsAAAAPAAAAZHJzL2Rvd25yZXYueG1sRI9Ba8JA&#10;FITvBf/D8gRvdWMV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MYTylLEAAAA2wAAAA8A&#10;AAAAAAAAAAAAAAAABwIAAGRycy9kb3ducmV2LnhtbFBLBQYAAAAAAwADALcAAAD4AgAAAAA=&#10;">
                  <v:stroke endarrow="block"/>
                </v:line>
                <v:line id="Line 8" o:spid="_x0000_s1033" style="position:absolute;flip:x y;visibility:visible;mso-wrap-style:square" from="21714,8703" to="29867,2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ImxAAAANsAAAAPAAAAZHJzL2Rvd25yZXYueG1sRI9Ba8JA&#10;FITvBf/D8gRvdWMR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En6UibEAAAA2wAAAA8A&#10;AAAAAAAAAAAAAAAABwIAAGRycy9kb3ducmV2LnhtbFBLBQYAAAAAAwADALcAAAD4AgAAAAA=&#10;">
                  <v:stroke endarrow="block"/>
                </v:line>
                <v:line id="Line 9" o:spid="_x0000_s1034" style="position:absolute;flip:y;visibility:visible;mso-wrap-style:square" from="33024,8703" to="41129,2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rect id="Rectangle 10" o:spid="_x0000_s1035" style="position:absolute;left:44642;top:24412;width:1365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202520BF" w14:textId="77777777" w:rsidR="00D0615E" w:rsidRDefault="00D0615E" w:rsidP="00F11D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Департамент образования</w:t>
                        </w:r>
                      </w:p>
                    </w:txbxContent>
                  </v:textbox>
                </v:rect>
                <v:rect id="Rectangle 11" o:spid="_x0000_s1036" style="position:absolute;left:35931;top:1845;width:13108;height: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25A945D7" w14:textId="77777777" w:rsidR="00D0615E" w:rsidRDefault="00D0615E" w:rsidP="00F11D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Детские площадки</w:t>
                        </w:r>
                      </w:p>
                    </w:txbxContent>
                  </v:textbox>
                </v:rect>
                <v:rect id="Rectangle 12" o:spid="_x0000_s1037" style="position:absolute;left:13026;top:1845;width:13521;height: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" fillcolor="yellow">
                  <v:shadow on="t" opacity=".5" offset="6pt,-6pt"/>
                  <v:textbox>
                    <w:txbxContent>
                      <w:p w14:paraId="2E30E3A2" w14:textId="77777777" w:rsidR="00D0615E" w:rsidRDefault="00D0615E" w:rsidP="00F11D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Центр детского творчества</w:t>
                        </w:r>
                      </w:p>
                    </w:txbxContent>
                  </v:textbox>
                </v:rect>
                <v:rect id="Rectangle 13" o:spid="_x0000_s1038" style="position:absolute;left:2283;top:12518;width:16006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31496AE6" w14:textId="77777777" w:rsidR="00D0615E" w:rsidRDefault="00D0615E" w:rsidP="00F11D6C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Городская детская поликлиника</w:t>
                        </w:r>
                      </w:p>
                      <w:p w14:paraId="6896CE12" w14:textId="77777777" w:rsidR="00D0615E" w:rsidRDefault="00D0615E" w:rsidP="00F11D6C"/>
                    </w:txbxContent>
                  </v:textbox>
                </v:rect>
                <v:rect id="Rectangle 14" o:spid="_x0000_s1039" style="position:absolute;left:45019;top:13922;width:15586;height: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" fillcolor="yellow">
                  <v:shadow on="t" opacity=".5" offset="6pt,-6pt"/>
                  <v:textbox>
                    <w:txbxContent>
                      <w:p w14:paraId="6A25B9EF" w14:textId="77777777" w:rsidR="00D0615E" w:rsidRDefault="00D0615E" w:rsidP="00F11D6C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Библиотека им. Л.Н.Толстого, ЛОУНБ</w:t>
                        </w:r>
                      </w:p>
                    </w:txbxContent>
                  </v:textbox>
                </v:rect>
                <v:rect id="Rectangle 15" o:spid="_x0000_s1040" style="position:absolute;left:453;top:21098;width:12573;height:9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730E8BB2" w14:textId="77777777" w:rsidR="00D0615E" w:rsidRDefault="000A1815" w:rsidP="00F11D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Липецкий историко-культурный музей</w:t>
                        </w:r>
                      </w:p>
                      <w:p w14:paraId="10121AF0" w14:textId="77777777" w:rsidR="00D0615E" w:rsidRDefault="00D0615E" w:rsidP="00F11D6C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6227F0D6" w14:textId="77777777" w:rsidR="00F11D6C" w:rsidRDefault="000A1815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1946" wp14:editId="501159FC">
                <wp:simplePos x="0" y="0"/>
                <wp:positionH relativeFrom="column">
                  <wp:posOffset>-347537</wp:posOffset>
                </wp:positionH>
                <wp:positionV relativeFrom="paragraph">
                  <wp:posOffset>157096</wp:posOffset>
                </wp:positionV>
                <wp:extent cx="1143000" cy="914400"/>
                <wp:effectExtent l="0" t="76200" r="9525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F748C3" w14:textId="77777777" w:rsidR="00D0615E" w:rsidRDefault="000A1815" w:rsidP="00F11D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Липецкий областной краеведческий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1946" id="Прямоугольник 37" o:spid="_x0000_s1041" style="position:absolute;margin-left:-27.35pt;margin-top:12.35pt;width:9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" fillcolor="yellow">
                <v:shadow on="t" opacity=".5" offset="6pt,-6pt"/>
                <v:textbox>
                  <w:txbxContent>
                    <w:p w14:paraId="14F748C3" w14:textId="77777777" w:rsidR="00D0615E" w:rsidRDefault="000A1815" w:rsidP="00F11D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Липецкий областной краеведческий музей</w:t>
                      </w:r>
                    </w:p>
                  </w:txbxContent>
                </v:textbox>
              </v:rect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6044B" wp14:editId="15CF92BB">
                <wp:simplePos x="0" y="0"/>
                <wp:positionH relativeFrom="column">
                  <wp:posOffset>3806190</wp:posOffset>
                </wp:positionH>
                <wp:positionV relativeFrom="paragraph">
                  <wp:posOffset>1635760</wp:posOffset>
                </wp:positionV>
                <wp:extent cx="1600200" cy="603885"/>
                <wp:effectExtent l="0" t="76200" r="95250" b="247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03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DE9FBF" w14:textId="77777777" w:rsidR="00D0615E" w:rsidRDefault="00D0615E" w:rsidP="00F11D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Спортивная площадка при школе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6044B" id="Прямоугольник 39" o:spid="_x0000_s1042" style="position:absolute;margin-left:299.7pt;margin-top:128.8pt;width:126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" fillcolor="yellow">
                <v:shadow on="t" opacity=".5" offset="6pt,-6pt"/>
                <v:textbox>
                  <w:txbxContent>
                    <w:p w14:paraId="72DE9FBF" w14:textId="77777777" w:rsidR="00D0615E" w:rsidRDefault="00D0615E" w:rsidP="00F11D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Спортивная площадка при школе </w:t>
                      </w:r>
                    </w:p>
                  </w:txbxContent>
                </v:textbox>
              </v:rect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CCF79" wp14:editId="52F02FFE">
                <wp:simplePos x="0" y="0"/>
                <wp:positionH relativeFrom="column">
                  <wp:posOffset>3771900</wp:posOffset>
                </wp:positionH>
                <wp:positionV relativeFrom="paragraph">
                  <wp:posOffset>1076325</wp:posOffset>
                </wp:positionV>
                <wp:extent cx="573405" cy="493395"/>
                <wp:effectExtent l="0" t="0" r="74295" b="590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493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EFC6" id="Прямая соединительная линия 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4.75pt" to="342.1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">
                <v:stroke endarrow="block"/>
              </v:line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E17B6" wp14:editId="1190854D">
                <wp:simplePos x="0" y="0"/>
                <wp:positionH relativeFrom="column">
                  <wp:posOffset>800100</wp:posOffset>
                </wp:positionH>
                <wp:positionV relativeFrom="paragraph">
                  <wp:posOffset>163830</wp:posOffset>
                </wp:positionV>
                <wp:extent cx="1028700" cy="228600"/>
                <wp:effectExtent l="38100" t="0" r="19050" b="762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CC0E" id="Прямая соединительная линия 3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9pt" to="2in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">
                <v:stroke endarrow="block"/>
              </v:line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688D3" wp14:editId="42CC0D26">
                <wp:simplePos x="0" y="0"/>
                <wp:positionH relativeFrom="column">
                  <wp:posOffset>4819650</wp:posOffset>
                </wp:positionH>
                <wp:positionV relativeFrom="paragraph">
                  <wp:posOffset>204470</wp:posOffset>
                </wp:positionV>
                <wp:extent cx="1371600" cy="508635"/>
                <wp:effectExtent l="0" t="76200" r="95250" b="247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8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AE10BD" w14:textId="77777777" w:rsidR="00D0615E" w:rsidRDefault="00D0615E" w:rsidP="00F11D6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Школьная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88D3" id="Прямоугольник 35" o:spid="_x0000_s1043" style="position:absolute;margin-left:379.5pt;margin-top:16.1pt;width:108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" fillcolor="yellow">
                <v:shadow on="t" opacity=".5" offset="6pt,-6pt"/>
                <v:textbox>
                  <w:txbxContent>
                    <w:p w14:paraId="53AE10BD" w14:textId="77777777" w:rsidR="00D0615E" w:rsidRDefault="00D0615E" w:rsidP="00F11D6C">
                      <w:pPr>
                        <w:jc w:val="center"/>
                      </w:pPr>
                      <w:r>
                        <w:rPr>
                          <w:b/>
                        </w:rPr>
                        <w:t>Школьная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214672" wp14:editId="7C983C82">
                <wp:simplePos x="0" y="0"/>
                <wp:positionH relativeFrom="column">
                  <wp:posOffset>4229100</wp:posOffset>
                </wp:positionH>
                <wp:positionV relativeFrom="paragraph">
                  <wp:posOffset>90170</wp:posOffset>
                </wp:positionV>
                <wp:extent cx="647700" cy="114300"/>
                <wp:effectExtent l="0" t="0" r="76200" b="762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72CB" id="Прямая соединительная линия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1pt" to="38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">
                <v:stroke endarrow="block"/>
              </v:line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630CC" wp14:editId="409AFFC4">
                <wp:simplePos x="0" y="0"/>
                <wp:positionH relativeFrom="column">
                  <wp:posOffset>665480</wp:posOffset>
                </wp:positionH>
                <wp:positionV relativeFrom="paragraph">
                  <wp:posOffset>1635760</wp:posOffset>
                </wp:positionV>
                <wp:extent cx="1552575" cy="519430"/>
                <wp:effectExtent l="0" t="76200" r="10477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19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9583F4" w14:textId="77777777" w:rsidR="00D0615E" w:rsidRDefault="00D0615E" w:rsidP="00F11D6C">
                            <w:pPr>
                              <w:spacing w:before="240"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Нижний парк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30CC" id="Прямоугольник 33" o:spid="_x0000_s1044" style="position:absolute;margin-left:52.4pt;margin-top:128.8pt;width:122.25pt;height:4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" fillcolor="yellow">
                <v:shadow on="t" opacity=".5" offset="6pt,-6pt"/>
                <v:textbox>
                  <w:txbxContent>
                    <w:p w14:paraId="3E9583F4" w14:textId="77777777" w:rsidR="00D0615E" w:rsidRDefault="00D0615E" w:rsidP="00F11D6C">
                      <w:pPr>
                        <w:spacing w:before="240" w:after="0" w:line="240" w:lineRule="auto"/>
                        <w:jc w:val="center"/>
                      </w:pPr>
                      <w:r>
                        <w:rPr>
                          <w:b/>
                        </w:rPr>
                        <w:t>Нижний парк</w:t>
                      </w:r>
                    </w:p>
                  </w:txbxContent>
                </v:textbox>
              </v:rect>
            </w:pict>
          </mc:Fallback>
        </mc:AlternateContent>
      </w:r>
      <w:r w:rsidR="00F11D6C">
        <w:rPr>
          <w:rFonts w:ascii="Corbel" w:hAnsi="Corbe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2CD36" wp14:editId="24973D47">
                <wp:simplePos x="0" y="0"/>
                <wp:positionH relativeFrom="column">
                  <wp:posOffset>1257300</wp:posOffset>
                </wp:positionH>
                <wp:positionV relativeFrom="paragraph">
                  <wp:posOffset>847725</wp:posOffset>
                </wp:positionV>
                <wp:extent cx="838200" cy="721995"/>
                <wp:effectExtent l="38100" t="0" r="19050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721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39ECD" id="Прямая соединительная линия 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6.75pt" to="16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">
                <v:stroke endarrow="block"/>
              </v:line>
            </w:pict>
          </mc:Fallback>
        </mc:AlternateContent>
      </w:r>
    </w:p>
    <w:p w14:paraId="314F3E20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0F192E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45E576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809AFC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C69B73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665D2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CD0FF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AAD12E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7A602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85B77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79BBAD" w14:textId="77777777" w:rsidR="00F11D6C" w:rsidRDefault="00F11D6C" w:rsidP="00EE4F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14:paraId="57218E59" w14:textId="77777777" w:rsidR="00F11D6C" w:rsidRDefault="00F11D6C" w:rsidP="00EE4F81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Условия реализации </w:t>
      </w:r>
      <w:r w:rsidR="006B539E">
        <w:rPr>
          <w:rFonts w:ascii="Times New Roman" w:hAnsi="Times New Roman"/>
          <w:iCs/>
          <w:sz w:val="28"/>
          <w:szCs w:val="28"/>
        </w:rPr>
        <w:t>программы</w:t>
      </w:r>
    </w:p>
    <w:p w14:paraId="3D5ED682" w14:textId="77777777" w:rsidR="00F11D6C" w:rsidRPr="00EE4F81" w:rsidRDefault="00F11D6C" w:rsidP="00EE4F81">
      <w:pPr>
        <w:pStyle w:val="textbody"/>
        <w:numPr>
          <w:ilvl w:val="1"/>
          <w:numId w:val="18"/>
        </w:numPr>
        <w:tabs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E4F81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14:paraId="7A57FB76" w14:textId="77777777" w:rsidR="004B5958" w:rsidRPr="006B539E" w:rsidRDefault="00C26E57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/document/99/902389617/" w:history="1">
        <w:r w:rsidR="004B5958" w:rsidRPr="006B5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Федеральный закон от 29.12.2012 № 273-ФЗ</w:t>
        </w:r>
      </w:hyperlink>
      <w:r w:rsidR="004B5958" w:rsidRPr="006B539E">
        <w:rPr>
          <w:rFonts w:ascii="Times New Roman" w:hAnsi="Times New Roman"/>
          <w:sz w:val="28"/>
          <w:szCs w:val="28"/>
        </w:rPr>
        <w:t> «Об образовании в Российской Федерации».</w:t>
      </w:r>
    </w:p>
    <w:p w14:paraId="1C56CD96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</w:t>
      </w:r>
      <w:hyperlink r:id="rId10" w:anchor="/document/99/456080057/" w:history="1">
        <w:r w:rsidRPr="006B5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риказ Минобрнауки России от 13.07.2017 № 656</w:t>
        </w:r>
      </w:hyperlink>
      <w:r w:rsidRPr="006B539E">
        <w:rPr>
          <w:rFonts w:ascii="Times New Roman" w:hAnsi="Times New Roman"/>
          <w:sz w:val="28"/>
          <w:szCs w:val="28"/>
        </w:rPr>
        <w:t> «Об утверждении примерных положений об организациях отдыха детей и их оздоровления».</w:t>
      </w:r>
    </w:p>
    <w:p w14:paraId="4919C6BD" w14:textId="77777777" w:rsidR="004B5958" w:rsidRPr="006A48C2" w:rsidRDefault="00C26E57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anchor="/document/99/573500115/" w:history="1">
        <w:r w:rsidR="004B5958" w:rsidRPr="006B5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СанПиН 1.2.3685-21</w:t>
        </w:r>
      </w:hyperlink>
      <w:r w:rsidR="004B5958" w:rsidRPr="006B539E">
        <w:rPr>
          <w:rFonts w:ascii="Times New Roman" w:hAnsi="Times New Roman"/>
          <w:sz w:val="28"/>
          <w:szCs w:val="28"/>
        </w:rPr>
        <w:t xml:space="preserve"> «Гигиенические нормативы и требования к </w:t>
      </w:r>
      <w:r w:rsidR="004B5958" w:rsidRPr="006A48C2">
        <w:rPr>
          <w:rFonts w:ascii="Times New Roman" w:hAnsi="Times New Roman"/>
          <w:sz w:val="28"/>
          <w:szCs w:val="28"/>
        </w:rPr>
        <w:t>обеспечению безопасности и (или) безвредности для человека факторов среды обитания».</w:t>
      </w:r>
    </w:p>
    <w:p w14:paraId="7CEA12EE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AE51F3C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23.08.2018 №6 «Об утверждении примерной формы договора об организации отдыха и оздоровления детей».</w:t>
      </w:r>
    </w:p>
    <w:p w14:paraId="02EC147F" w14:textId="77777777" w:rsidR="00217DDC" w:rsidRPr="00217DDC" w:rsidRDefault="00217DDC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DDC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35DAFB7E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по Липецкой области от 30.09.2021 № 598 «О проведении профилактических прививок отдельным группам граждан по эпидемическим показаниям».</w:t>
      </w:r>
    </w:p>
    <w:p w14:paraId="2CEEE2D3" w14:textId="77777777" w:rsidR="00217DDC" w:rsidRPr="00217DDC" w:rsidRDefault="00217DDC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DDC">
        <w:rPr>
          <w:rFonts w:ascii="Times New Roman" w:hAnsi="Times New Roman"/>
          <w:bCs/>
          <w:sz w:val="28"/>
          <w:szCs w:val="28"/>
        </w:rPr>
        <w:t>Предписанием управлении Федеральной службы по надзору в сфере защиты прав потребителей и благополучии человека по Липецкой области от 24.04.2024 № 107 «Об обеспечении санитарно-эпидемиологического благополучия отдыха и оздоровления детей в период летней оздоровительной кампании 2024 года».</w:t>
      </w:r>
    </w:p>
    <w:p w14:paraId="63807F28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Подпрограмма 3 «Совершенствование организации отдыха и создание условий для занятости детей в каникулярное время» муниципальной программы «Развитие образования города Липецка».</w:t>
      </w:r>
    </w:p>
    <w:p w14:paraId="539B1ECF" w14:textId="437277A0" w:rsidR="004B5958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 xml:space="preserve">План работы </w:t>
      </w:r>
      <w:r w:rsidR="00A1018D">
        <w:rPr>
          <w:rFonts w:ascii="Times New Roman" w:hAnsi="Times New Roman"/>
          <w:sz w:val="28"/>
          <w:szCs w:val="28"/>
        </w:rPr>
        <w:t>департамента образования на 2024-2025</w:t>
      </w:r>
      <w:r w:rsidRPr="006B539E">
        <w:rPr>
          <w:rFonts w:ascii="Times New Roman" w:hAnsi="Times New Roman"/>
          <w:sz w:val="28"/>
          <w:szCs w:val="28"/>
        </w:rPr>
        <w:t xml:space="preserve"> учебный год.</w:t>
      </w:r>
    </w:p>
    <w:p w14:paraId="7D3A4C25" w14:textId="0CCC6399" w:rsidR="00AE5B16" w:rsidRPr="00AE5B16" w:rsidRDefault="00AE5B16" w:rsidP="00AE5B16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11. </w:t>
      </w:r>
      <w:r w:rsidRPr="00AE5B16">
        <w:rPr>
          <w:rFonts w:ascii="Times New Roman" w:hAnsi="Times New Roman"/>
          <w:bCs/>
          <w:sz w:val="28"/>
          <w:szCs w:val="28"/>
        </w:rPr>
        <w:t>Письмом управления Федеральной службы по надзору в сфере защиты прав потребителей и благополучия человека по Липецкой области от 21.05. 2025 № 48-00-03-48-3078-2025 о подготовке к летней оздоровительной кампании 2025 года, планом работы департамента образования на 2024-2025 учебный год, приказом департамента образования администрации города Липецка от 10.03.205 № 480 « О подготовке к летней оздоровительной кампании в 2025 году» в целях организации и проведения летней оздоровительной кампании в 2025 году, приказом департамента образования администрации города Липецка от 06.05.2025 № 883 «Об организации отдыха и оздоровления детей в городе Липецке в 2025 году»</w:t>
      </w:r>
    </w:p>
    <w:p w14:paraId="19640513" w14:textId="20FF494B" w:rsidR="00AE5B16" w:rsidRPr="00AE5B16" w:rsidRDefault="00AE5B16" w:rsidP="00AE5B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B85C1" w14:textId="77777777" w:rsidR="00AE5B16" w:rsidRPr="00AE5B16" w:rsidRDefault="00AE5B16" w:rsidP="00AE5B1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3B3C0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Устав МБОУ СШ № 2 г. Липецка.</w:t>
      </w:r>
    </w:p>
    <w:p w14:paraId="47E38C5D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Положение о школьном оздоровительном лагере с дневным пребыванием «Солнечный город».</w:t>
      </w:r>
    </w:p>
    <w:p w14:paraId="7F8CB94A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Правила внутреннего распорядка лагеря дневного пребыванием «Солнечный город».</w:t>
      </w:r>
    </w:p>
    <w:p w14:paraId="54AD4ACF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Правила по технике безопасности.</w:t>
      </w:r>
    </w:p>
    <w:p w14:paraId="171BDC04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детьми.</w:t>
      </w:r>
    </w:p>
    <w:p w14:paraId="22D43FC0" w14:textId="77777777" w:rsidR="00F11D6C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Инструкции по организации и проведению мероприятий.</w:t>
      </w:r>
    </w:p>
    <w:p w14:paraId="439E685D" w14:textId="77777777" w:rsidR="00F11D6C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14:paraId="2F1699CB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Договоры с родителями (законными представителями).</w:t>
      </w:r>
    </w:p>
    <w:p w14:paraId="1116CAB4" w14:textId="77777777" w:rsidR="004B5958" w:rsidRPr="006B539E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Заявление от родителей (законных представителей).</w:t>
      </w:r>
    </w:p>
    <w:p w14:paraId="326B1995" w14:textId="77777777" w:rsidR="004B5958" w:rsidRDefault="004B5958" w:rsidP="006A48C2">
      <w:pPr>
        <w:pStyle w:val="ab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Акт приёмки школьного лагеря.</w:t>
      </w:r>
    </w:p>
    <w:p w14:paraId="51C139D3" w14:textId="77777777" w:rsidR="00C7746B" w:rsidRPr="006B539E" w:rsidRDefault="00C7746B" w:rsidP="006A48C2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CD4458A" w14:textId="77777777" w:rsidR="00F11D6C" w:rsidRPr="006B539E" w:rsidRDefault="006B539E" w:rsidP="00EE4F81">
      <w:pPr>
        <w:pStyle w:val="textbody"/>
        <w:numPr>
          <w:ilvl w:val="1"/>
          <w:numId w:val="18"/>
        </w:numPr>
        <w:tabs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  <w:r w:rsidR="00F11D6C" w:rsidRPr="006B539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690"/>
        <w:gridCol w:w="2586"/>
        <w:gridCol w:w="2405"/>
      </w:tblGrid>
      <w:tr w:rsidR="00F11D6C" w:rsidRPr="006B539E" w14:paraId="62A339B6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7CC2EE" w14:textId="77777777" w:rsidR="00F11D6C" w:rsidRPr="006B539E" w:rsidRDefault="00F11D6C" w:rsidP="00C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F11C8" w14:textId="77777777" w:rsidR="00F11D6C" w:rsidRPr="006B539E" w:rsidRDefault="00F11D6C" w:rsidP="00C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6A0019" w14:textId="77777777" w:rsidR="00F11D6C" w:rsidRPr="006B539E" w:rsidRDefault="00F11D6C" w:rsidP="00C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927BC6" w14:textId="77777777" w:rsidR="00F11D6C" w:rsidRPr="006B539E" w:rsidRDefault="00F11D6C" w:rsidP="00C7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1D6C" w:rsidRPr="006B539E" w14:paraId="66E29D9B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F2B4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955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Игровые комнаты (2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1, 2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2, 2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B335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1018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D8D4" w14:textId="77777777" w:rsidR="00F11D6C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  <w:p w14:paraId="7A652D08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7AF4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Начальник лагеря, зам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еститель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начальника лагеря, воспитатели, 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C7746B" w:rsidRPr="006B539E" w14:paraId="4B9D209F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1A4" w14:textId="77777777" w:rsidR="00C7746B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Спортивный</w:t>
            </w:r>
          </w:p>
          <w:p w14:paraId="1073ED80" w14:textId="77777777" w:rsidR="00C7746B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EE76" w14:textId="77777777" w:rsidR="00C7746B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1018" w14:textId="77777777" w:rsidR="00C7746B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196B" w14:textId="77777777" w:rsidR="00C7746B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F11D6C" w:rsidRPr="006B539E" w14:paraId="1447E9B3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632E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B95F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Линейка, проведение общелагерных игр на воздухе, спартакиады, спортивные состязания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4D4C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4A00" w14:textId="77777777" w:rsidR="00F11D6C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F11D6C" w:rsidRPr="006B539E" w14:paraId="2FF18929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29B5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Школьный двор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8A4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4C8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5840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F11D6C" w:rsidRPr="006B539E" w14:paraId="6A19EA65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B1C0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Актовый</w:t>
            </w:r>
          </w:p>
          <w:p w14:paraId="6DDAF401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C1BA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BDAF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B67E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Воспитатели, педагоги дополнительного образования, администрация лагеря</w:t>
            </w:r>
          </w:p>
        </w:tc>
      </w:tr>
      <w:tr w:rsidR="00F11D6C" w:rsidRPr="006B539E" w14:paraId="692E4B60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10BC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Медицинский</w:t>
            </w:r>
          </w:p>
          <w:p w14:paraId="2488F9A7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5129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7567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C4A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F11D6C" w:rsidRPr="006B539E" w14:paraId="5A2A2AE8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A06E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6DC8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78FC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2187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11D6C" w:rsidRPr="006B539E" w14:paraId="41189D5A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F1A8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8AC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Завтрак, обед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2A2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Липецкий филиал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3A7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Повар, кухонн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</w:t>
            </w:r>
            <w:r w:rsidR="00C7746B"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</w:p>
        </w:tc>
      </w:tr>
      <w:tr w:rsidR="00F11D6C" w:rsidRPr="006B539E" w14:paraId="512FFFFD" w14:textId="77777777" w:rsidTr="00C7746B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5DCF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Комнаты гигиены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BF6A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30F4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EC9E" w14:textId="77777777" w:rsidR="00F11D6C" w:rsidRPr="006B539E" w:rsidRDefault="00F11D6C" w:rsidP="00C774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39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лагеря, воспитатели, </w:t>
            </w:r>
          </w:p>
          <w:p w14:paraId="3BE8130F" w14:textId="77777777" w:rsidR="00F11D6C" w:rsidRPr="006B539E" w:rsidRDefault="00C7746B" w:rsidP="00C7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уборщик служебных помещений</w:t>
            </w:r>
          </w:p>
        </w:tc>
      </w:tr>
    </w:tbl>
    <w:p w14:paraId="397C6913" w14:textId="77777777" w:rsidR="00F11D6C" w:rsidRPr="00C7746B" w:rsidRDefault="00F11D6C" w:rsidP="00EE4F81">
      <w:pPr>
        <w:pStyle w:val="textbody"/>
        <w:numPr>
          <w:ilvl w:val="1"/>
          <w:numId w:val="18"/>
        </w:numPr>
        <w:tabs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C7746B">
        <w:rPr>
          <w:rFonts w:ascii="Times New Roman" w:hAnsi="Times New Roman"/>
          <w:b/>
          <w:sz w:val="28"/>
          <w:szCs w:val="28"/>
        </w:rPr>
        <w:t>Кадровые условия</w:t>
      </w:r>
    </w:p>
    <w:p w14:paraId="64825BCB" w14:textId="77777777" w:rsidR="008F6E72" w:rsidRPr="00CA7EBD" w:rsidRDefault="008F6E72" w:rsidP="008F6E72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A7EBD">
        <w:rPr>
          <w:rFonts w:ascii="Times New Roman" w:hAnsi="Times New Roman"/>
          <w:sz w:val="28"/>
          <w:szCs w:val="28"/>
        </w:rPr>
        <w:t xml:space="preserve">Ивашкина Н.В. – учитель начальных классов, начальник лагеря </w:t>
      </w:r>
    </w:p>
    <w:p w14:paraId="780879AC" w14:textId="77777777" w:rsidR="008F6E72" w:rsidRPr="00D33D29" w:rsidRDefault="008F6E72" w:rsidP="008F6E72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D29">
        <w:rPr>
          <w:rFonts w:ascii="Times New Roman" w:hAnsi="Times New Roman"/>
          <w:sz w:val="28"/>
          <w:szCs w:val="28"/>
        </w:rPr>
        <w:t>Сорокина Т.Д. – учитель начальных классов, заместитель начальника лагеря</w:t>
      </w:r>
    </w:p>
    <w:p w14:paraId="7830B025" w14:textId="77777777" w:rsidR="008F6E72" w:rsidRPr="00D33D29" w:rsidRDefault="008F6E72" w:rsidP="008F6E72">
      <w:pPr>
        <w:pStyle w:val="ab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D29">
        <w:rPr>
          <w:rFonts w:ascii="Times New Roman" w:hAnsi="Times New Roman"/>
          <w:sz w:val="28"/>
          <w:szCs w:val="28"/>
        </w:rPr>
        <w:t xml:space="preserve">Гончарова И.В. – учитель музыки, педагог дополнительного образования </w:t>
      </w:r>
    </w:p>
    <w:p w14:paraId="7EE27499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1FB">
        <w:rPr>
          <w:rFonts w:ascii="Times New Roman" w:hAnsi="Times New Roman" w:cs="Times New Roman"/>
          <w:sz w:val="28"/>
          <w:szCs w:val="28"/>
        </w:rPr>
        <w:t>Городничева Е.В. –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  <w:r w:rsidRPr="005551FB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50A006D8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Заворотняя Екатерина Сергеевна- </w:t>
      </w:r>
      <w:bookmarkStart w:id="0" w:name="_Hlk198982595"/>
      <w:r>
        <w:rPr>
          <w:rFonts w:ascii="Times New Roman" w:hAnsi="Times New Roman" w:cs="Times New Roman"/>
          <w:sz w:val="28"/>
          <w:szCs w:val="28"/>
        </w:rPr>
        <w:t>учитель английского языка, педагог дополнительного образования</w:t>
      </w:r>
    </w:p>
    <w:bookmarkEnd w:id="0"/>
    <w:p w14:paraId="263370A6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Кадильникова Дарья Андреевна- учитель английского языка, педагог дополнительного образования</w:t>
      </w:r>
    </w:p>
    <w:p w14:paraId="1E756487" w14:textId="77777777" w:rsidR="008F6E72" w:rsidRPr="00CA7EBD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Коптенкова</w:t>
      </w:r>
      <w:r w:rsidRPr="00F544C7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 xml:space="preserve"> – советник по воспитанию, </w:t>
      </w:r>
      <w:r w:rsidRPr="005551F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89E48D1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Копылова Т.И. </w:t>
      </w:r>
      <w:r w:rsidRPr="005551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учитель физической культуры,</w:t>
      </w:r>
      <w:r w:rsidRPr="005551FB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0B5C2F21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Флёнова Александра Романовна- учитель физической культуры,</w:t>
      </w:r>
      <w:r w:rsidRPr="005551FB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6A88B71D" w14:textId="77777777" w:rsidR="008F6E72" w:rsidRPr="00D33D29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Барабанщикова Юлия Николаевна- учитель начальных классов,</w:t>
      </w:r>
      <w:r w:rsidRPr="005551FB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19E5C13C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FB">
        <w:rPr>
          <w:rFonts w:ascii="Times New Roman" w:hAnsi="Times New Roman" w:cs="Times New Roman"/>
          <w:sz w:val="28"/>
          <w:szCs w:val="28"/>
        </w:rPr>
        <w:t>Жулева Н.А. –</w:t>
      </w:r>
      <w:bookmarkStart w:id="1" w:name="_Hlk198982756"/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  <w:r w:rsidRPr="005551FB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1E32CB47" w14:textId="77777777" w:rsidR="008F6E72" w:rsidRPr="002C5D01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Кузнецова Ю.А. – учитель начальных классов, воспитатель</w:t>
      </w:r>
    </w:p>
    <w:p w14:paraId="1DAD2A47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Маркина Д. Д – учитель начальных классов, </w:t>
      </w:r>
      <w:r w:rsidRPr="005551FB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73BA436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Новичкова Т.А. – учитель математики, воспитатель</w:t>
      </w:r>
    </w:p>
    <w:p w14:paraId="66176ADB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Овчинникова Дарья Александровна- учитель истории и обществознания, воспитатель</w:t>
      </w:r>
    </w:p>
    <w:p w14:paraId="2B6B3917" w14:textId="77777777" w:rsidR="008F6E72" w:rsidRPr="00F544C7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Райкова А.В.  учитель начальных классов, воспитатель</w:t>
      </w:r>
    </w:p>
    <w:p w14:paraId="4B79DF8D" w14:textId="77777777" w:rsidR="008F6E72" w:rsidRPr="00D33D29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Родина И.Н. –учитель начальных классов, воспитатель </w:t>
      </w:r>
    </w:p>
    <w:bookmarkEnd w:id="1"/>
    <w:p w14:paraId="204FAE3A" w14:textId="64801E29" w:rsidR="008F6E72" w:rsidRPr="00996163" w:rsidRDefault="008F6E72" w:rsidP="0099616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FB">
        <w:rPr>
          <w:rFonts w:ascii="Times New Roman" w:hAnsi="Times New Roman" w:cs="Times New Roman"/>
          <w:sz w:val="28"/>
          <w:szCs w:val="28"/>
        </w:rPr>
        <w:t>Сигитова М.В. –</w:t>
      </w:r>
      <w:r>
        <w:rPr>
          <w:rFonts w:ascii="Times New Roman" w:hAnsi="Times New Roman" w:cs="Times New Roman"/>
          <w:sz w:val="28"/>
          <w:szCs w:val="28"/>
        </w:rPr>
        <w:t xml:space="preserve">учитель математики, </w:t>
      </w:r>
      <w:r w:rsidRPr="005551FB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2490A9D7" w14:textId="12E22474" w:rsidR="008F6E72" w:rsidRPr="00996163" w:rsidRDefault="008F6E72" w:rsidP="0099616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Черемисина Ю.В.- учитель английского языка, воспитатель</w:t>
      </w:r>
    </w:p>
    <w:p w14:paraId="5CD06F4D" w14:textId="77777777" w:rsidR="008F6E72" w:rsidRDefault="008F6E72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1FB">
        <w:rPr>
          <w:rFonts w:ascii="Times New Roman" w:hAnsi="Times New Roman" w:cs="Times New Roman"/>
          <w:sz w:val="28"/>
          <w:szCs w:val="28"/>
        </w:rPr>
        <w:t xml:space="preserve">Гостева С.В.  – </w:t>
      </w:r>
      <w:r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14:paraId="434AC0C7" w14:textId="494E762F" w:rsidR="008F6E72" w:rsidRPr="00816EE4" w:rsidRDefault="00C26E57" w:rsidP="008F6E72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Жирякова И</w:t>
      </w:r>
      <w:bookmarkStart w:id="2" w:name="_GoBack"/>
      <w:bookmarkEnd w:id="2"/>
      <w:r w:rsidR="008F6E72">
        <w:rPr>
          <w:rFonts w:ascii="Times New Roman" w:hAnsi="Times New Roman" w:cs="Times New Roman"/>
          <w:sz w:val="28"/>
          <w:szCs w:val="28"/>
        </w:rPr>
        <w:t>.В</w:t>
      </w:r>
      <w:r w:rsidR="008F6E72" w:rsidRPr="00816EE4">
        <w:rPr>
          <w:rFonts w:ascii="Times New Roman" w:hAnsi="Times New Roman" w:cs="Times New Roman"/>
          <w:sz w:val="28"/>
          <w:szCs w:val="28"/>
        </w:rPr>
        <w:t>. – медицинский работник</w:t>
      </w:r>
    </w:p>
    <w:p w14:paraId="7D465968" w14:textId="77777777" w:rsidR="008F6E72" w:rsidRDefault="008F6E72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47CC6" w14:textId="77777777" w:rsidR="00F11D6C" w:rsidRPr="00C7746B" w:rsidRDefault="00F11D6C" w:rsidP="00EE4F81">
      <w:pPr>
        <w:pStyle w:val="textbody"/>
        <w:numPr>
          <w:ilvl w:val="1"/>
          <w:numId w:val="18"/>
        </w:numPr>
        <w:tabs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746B">
        <w:rPr>
          <w:rFonts w:ascii="Times New Roman" w:hAnsi="Times New Roman"/>
          <w:b/>
          <w:color w:val="000000"/>
          <w:sz w:val="28"/>
          <w:szCs w:val="28"/>
        </w:rPr>
        <w:t>Метод</w:t>
      </w:r>
      <w:r w:rsidR="00C7746B">
        <w:rPr>
          <w:rFonts w:ascii="Times New Roman" w:hAnsi="Times New Roman"/>
          <w:b/>
          <w:color w:val="000000"/>
          <w:sz w:val="28"/>
          <w:szCs w:val="28"/>
        </w:rPr>
        <w:t>ические условия предусматривают</w:t>
      </w:r>
    </w:p>
    <w:p w14:paraId="6323B609" w14:textId="77777777" w:rsidR="00F11D6C" w:rsidRDefault="00F11D6C" w:rsidP="00C7746B">
      <w:pPr>
        <w:pStyle w:val="textbody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14:paraId="6C0B5CA5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0AEE1CEE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коллективные творческие дела</w:t>
      </w:r>
    </w:p>
    <w:p w14:paraId="6BD89B05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мастерские</w:t>
      </w:r>
    </w:p>
    <w:p w14:paraId="6FBFF05F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</w:t>
      </w:r>
    </w:p>
    <w:p w14:paraId="31755989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</w:t>
      </w:r>
    </w:p>
    <w:p w14:paraId="7DF89B55" w14:textId="77777777" w:rsidR="00F11D6C" w:rsidRDefault="00F11D6C" w:rsidP="00C7746B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деловые и ролевые игры</w:t>
      </w:r>
    </w:p>
    <w:p w14:paraId="456BFF6B" w14:textId="77777777" w:rsidR="00F11D6C" w:rsidRDefault="00F11D6C" w:rsidP="006B5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Диагностика</w:t>
      </w:r>
    </w:p>
    <w:p w14:paraId="5B32894E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940"/>
      </w:tblGrid>
      <w:tr w:rsidR="00F11D6C" w14:paraId="6E8F2588" w14:textId="77777777" w:rsidTr="006B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6295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Вводная</w:t>
            </w:r>
          </w:p>
          <w:p w14:paraId="3B34C186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11E3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14:paraId="484813FF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анкетирование;</w:t>
            </w:r>
          </w:p>
          <w:p w14:paraId="1033F216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беседы в отрядах;</w:t>
            </w:r>
          </w:p>
          <w:p w14:paraId="33DADE4E" w14:textId="77777777" w:rsidR="00F11D6C" w:rsidRDefault="00F11D6C" w:rsidP="006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B539E">
              <w:rPr>
                <w:rFonts w:ascii="Times New Roman" w:eastAsia="Times New Roman" w:hAnsi="Times New Roman"/>
                <w:sz w:val="28"/>
                <w:szCs w:val="28"/>
              </w:rPr>
              <w:t xml:space="preserve"> планерки администрации лагеря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воспитателей.</w:t>
            </w:r>
          </w:p>
        </w:tc>
      </w:tr>
      <w:tr w:rsidR="00F11D6C" w14:paraId="622994F4" w14:textId="77777777" w:rsidTr="006B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D263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Пошаговая</w:t>
            </w:r>
          </w:p>
          <w:p w14:paraId="0256DCBC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7AF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14:paraId="2685480B" w14:textId="77777777" w:rsidR="00F11D6C" w:rsidRDefault="00F11D6C" w:rsidP="006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 на отрядных сборах.</w:t>
            </w:r>
          </w:p>
        </w:tc>
      </w:tr>
      <w:tr w:rsidR="00F11D6C" w14:paraId="54CF56E2" w14:textId="77777777" w:rsidTr="006B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2F00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</w:p>
          <w:p w14:paraId="02CC1574" w14:textId="77777777" w:rsidR="00F11D6C" w:rsidRDefault="00F11D6C" w:rsidP="006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BFC1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  <w:p w14:paraId="764C4D4B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Творческий отзыв </w:t>
            </w:r>
          </w:p>
          <w:p w14:paraId="683E2297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в отрядах </w:t>
            </w:r>
          </w:p>
          <w:p w14:paraId="32C1EDDF" w14:textId="77777777" w:rsidR="00F11D6C" w:rsidRDefault="00F11D6C" w:rsidP="00EE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Цветопись</w:t>
            </w:r>
          </w:p>
        </w:tc>
      </w:tr>
    </w:tbl>
    <w:p w14:paraId="3144F1E5" w14:textId="77777777" w:rsidR="00F11D6C" w:rsidRDefault="00F11D6C" w:rsidP="00EE4F81">
      <w:pPr>
        <w:spacing w:after="0" w:line="240" w:lineRule="auto"/>
        <w:rPr>
          <w:rFonts w:ascii="Times New Roman" w:eastAsia="Corbel" w:hAnsi="Times New Roman"/>
          <w:sz w:val="28"/>
          <w:szCs w:val="28"/>
        </w:rPr>
      </w:pPr>
    </w:p>
    <w:p w14:paraId="3D00B735" w14:textId="77777777" w:rsidR="00F11D6C" w:rsidRPr="006B539E" w:rsidRDefault="00F11D6C" w:rsidP="00EE4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B539E" w:rsidRPr="006B539E">
        <w:rPr>
          <w:rFonts w:ascii="Times New Roman" w:hAnsi="Times New Roman"/>
          <w:b/>
          <w:sz w:val="28"/>
          <w:szCs w:val="28"/>
        </w:rPr>
        <w:lastRenderedPageBreak/>
        <w:t>Планируемые</w:t>
      </w:r>
      <w:r w:rsidRPr="006B539E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14:paraId="5F813E00" w14:textId="77777777" w:rsidR="00F11D6C" w:rsidRDefault="00F11D6C" w:rsidP="006B539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данной программы ожидается:</w:t>
      </w:r>
    </w:p>
    <w:p w14:paraId="7C34665B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</w:t>
      </w:r>
    </w:p>
    <w:p w14:paraId="0147A188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340C843F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уча</w:t>
      </w:r>
      <w:r w:rsidR="00A1018D">
        <w:rPr>
          <w:rFonts w:ascii="Times New Roman" w:hAnsi="Times New Roman"/>
          <w:sz w:val="28"/>
          <w:szCs w:val="28"/>
        </w:rPr>
        <w:t>стниками смены умений и навыков</w:t>
      </w:r>
      <w:r>
        <w:rPr>
          <w:rFonts w:ascii="Times New Roman" w:hAnsi="Times New Roman"/>
          <w:sz w:val="28"/>
          <w:szCs w:val="28"/>
        </w:rPr>
        <w:t xml:space="preserve"> индивидуальной и коллективной творческой и трудовой деятельности, социальной активности.</w:t>
      </w:r>
    </w:p>
    <w:p w14:paraId="5F3A344F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коммуникативных способностей и толерантности.</w:t>
      </w:r>
    </w:p>
    <w:p w14:paraId="56F5B4B8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2B22DC4C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736A2733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кругозора детей.</w:t>
      </w:r>
    </w:p>
    <w:p w14:paraId="4A6EB654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14:paraId="14559673" w14:textId="77777777" w:rsidR="00F11D6C" w:rsidRDefault="00F11D6C" w:rsidP="006B539E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14:paraId="32797CC4" w14:textId="77777777" w:rsidR="00F11D6C" w:rsidRDefault="00F11D6C" w:rsidP="006B5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</w:t>
      </w:r>
      <w:r w:rsidR="006B539E">
        <w:rPr>
          <w:rFonts w:ascii="Times New Roman" w:hAnsi="Times New Roman"/>
          <w:b/>
          <w:sz w:val="28"/>
          <w:szCs w:val="28"/>
        </w:rPr>
        <w:t>уры</w:t>
      </w:r>
    </w:p>
    <w:p w14:paraId="79B42D83" w14:textId="77777777" w:rsidR="00F544C7" w:rsidRDefault="00F544C7" w:rsidP="006B5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42F148" w14:textId="77777777" w:rsidR="00F11D6C" w:rsidRPr="006B539E" w:rsidRDefault="00F11D6C" w:rsidP="006B539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14:paraId="732EFFD7" w14:textId="77777777" w:rsidR="00F11D6C" w:rsidRPr="006B539E" w:rsidRDefault="00F11D6C" w:rsidP="006B539E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2014</w:t>
      </w:r>
    </w:p>
    <w:p w14:paraId="6D19CD25" w14:textId="77777777" w:rsidR="00F11D6C" w:rsidRPr="006B539E" w:rsidRDefault="00F11D6C" w:rsidP="006B539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Нещерет Л.Г. Хочу быть лидером! Выпуск 4.</w:t>
      </w:r>
      <w:r w:rsidR="006B539E">
        <w:rPr>
          <w:rFonts w:ascii="Times New Roman" w:hAnsi="Times New Roman"/>
          <w:sz w:val="28"/>
          <w:szCs w:val="28"/>
        </w:rPr>
        <w:t xml:space="preserve"> Н.</w:t>
      </w:r>
      <w:r w:rsidRPr="006B539E">
        <w:rPr>
          <w:rFonts w:ascii="Times New Roman" w:hAnsi="Times New Roman"/>
          <w:sz w:val="28"/>
          <w:szCs w:val="28"/>
        </w:rPr>
        <w:t>Новгород: изд-во ООО «Педагогические технологии», 2010.</w:t>
      </w:r>
    </w:p>
    <w:p w14:paraId="11DFEFF7" w14:textId="77777777" w:rsidR="00F11D6C" w:rsidRPr="006B539E" w:rsidRDefault="00F11D6C" w:rsidP="006B539E">
      <w:pPr>
        <w:numPr>
          <w:ilvl w:val="0"/>
          <w:numId w:val="23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Организация досуговых, творческих и игровых мероприятий в летнем лагере.  С.И.</w:t>
      </w:r>
      <w:r w:rsidR="006B539E">
        <w:rPr>
          <w:rFonts w:ascii="Times New Roman" w:hAnsi="Times New Roman"/>
          <w:sz w:val="28"/>
          <w:szCs w:val="28"/>
        </w:rPr>
        <w:t xml:space="preserve"> </w:t>
      </w:r>
      <w:r w:rsidRPr="006B539E">
        <w:rPr>
          <w:rFonts w:ascii="Times New Roman" w:hAnsi="Times New Roman"/>
          <w:sz w:val="28"/>
          <w:szCs w:val="28"/>
        </w:rPr>
        <w:t>Лобачева.</w:t>
      </w:r>
      <w:r w:rsidR="006B539E">
        <w:rPr>
          <w:rFonts w:ascii="Times New Roman" w:hAnsi="Times New Roman"/>
          <w:sz w:val="28"/>
          <w:szCs w:val="28"/>
        </w:rPr>
        <w:t xml:space="preserve"> </w:t>
      </w:r>
      <w:r w:rsidRPr="006B539E">
        <w:rPr>
          <w:rFonts w:ascii="Times New Roman" w:hAnsi="Times New Roman"/>
          <w:sz w:val="28"/>
          <w:szCs w:val="28"/>
        </w:rPr>
        <w:t>Москва: ВАКО, 2012 г.</w:t>
      </w:r>
    </w:p>
    <w:p w14:paraId="5705A362" w14:textId="77777777" w:rsidR="00F11D6C" w:rsidRPr="006B539E" w:rsidRDefault="00C26E57" w:rsidP="006B539E">
      <w:pPr>
        <w:numPr>
          <w:ilvl w:val="0"/>
          <w:numId w:val="23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F11D6C" w:rsidRPr="006B539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Программа пришкольно</w:t>
        </w:r>
        <w:r w:rsidR="00A1018D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го оздоровительного лагеря «Осень</w:t>
        </w:r>
        <w:r w:rsidR="00F11D6C" w:rsidRPr="006B539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» при МОУ «Октябрьская средняя общеобразовательная школа №</w:t>
        </w:r>
        <w:r w:rsidR="006B539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F11D6C" w:rsidRPr="006B539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1». Автор: Кондрашина С.А.</w:t>
        </w:r>
      </w:hyperlink>
    </w:p>
    <w:p w14:paraId="0E59B97A" w14:textId="77777777" w:rsidR="00F11D6C" w:rsidRPr="006B539E" w:rsidRDefault="00F11D6C" w:rsidP="006B539E">
      <w:pPr>
        <w:numPr>
          <w:ilvl w:val="0"/>
          <w:numId w:val="23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Практика административной работы в школе, №4 (115), 2016</w:t>
      </w:r>
    </w:p>
    <w:p w14:paraId="232D2CC1" w14:textId="77777777" w:rsidR="00F11D6C" w:rsidRPr="006B539E" w:rsidRDefault="00F11D6C" w:rsidP="006B539E">
      <w:pPr>
        <w:numPr>
          <w:ilvl w:val="0"/>
          <w:numId w:val="23"/>
        </w:numPr>
        <w:tabs>
          <w:tab w:val="num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39E">
        <w:rPr>
          <w:rFonts w:ascii="Times New Roman" w:hAnsi="Times New Roman"/>
          <w:sz w:val="28"/>
          <w:szCs w:val="28"/>
        </w:rPr>
        <w:t>Учебник для вожатого. М.П.</w:t>
      </w:r>
      <w:r w:rsidR="006B539E">
        <w:rPr>
          <w:rFonts w:ascii="Times New Roman" w:hAnsi="Times New Roman"/>
          <w:sz w:val="28"/>
          <w:szCs w:val="28"/>
        </w:rPr>
        <w:t xml:space="preserve"> </w:t>
      </w:r>
      <w:r w:rsidRPr="006B539E">
        <w:rPr>
          <w:rFonts w:ascii="Times New Roman" w:hAnsi="Times New Roman"/>
          <w:sz w:val="28"/>
          <w:szCs w:val="28"/>
        </w:rPr>
        <w:t>Кулаченко – Ростов на Дону: Феникс, 2013.</w:t>
      </w:r>
    </w:p>
    <w:p w14:paraId="171A9AC5" w14:textId="77777777" w:rsidR="00F11D6C" w:rsidRDefault="00F11D6C" w:rsidP="00EE4F81">
      <w:pPr>
        <w:tabs>
          <w:tab w:val="num" w:pos="12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022F2" w14:textId="06A80DAD" w:rsidR="00F11D6C" w:rsidRDefault="00F11D6C" w:rsidP="00C77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39A4A2" w14:textId="66B14B33" w:rsidR="00F11D6C" w:rsidRDefault="00F11D6C" w:rsidP="0023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6DCB78" w14:textId="77777777" w:rsidR="00F11D6C" w:rsidRDefault="00F11D6C" w:rsidP="00EE4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2394A8" w14:textId="77777777" w:rsidR="00F11D6C" w:rsidRDefault="00F11D6C" w:rsidP="00EE4F81">
      <w:pPr>
        <w:spacing w:after="0" w:line="240" w:lineRule="auto"/>
        <w:rPr>
          <w:rFonts w:ascii="Arial" w:hAnsi="Arial"/>
          <w:sz w:val="24"/>
          <w:szCs w:val="24"/>
        </w:rPr>
      </w:pPr>
    </w:p>
    <w:p w14:paraId="230AD79C" w14:textId="77777777" w:rsidR="00F11D6C" w:rsidRDefault="00F11D6C" w:rsidP="00EE4F81">
      <w:pPr>
        <w:spacing w:after="0" w:line="240" w:lineRule="auto"/>
        <w:rPr>
          <w:rFonts w:ascii="Corbel" w:hAnsi="Corbel"/>
        </w:rPr>
      </w:pPr>
    </w:p>
    <w:p w14:paraId="71FE48B2" w14:textId="77777777" w:rsidR="00D0615E" w:rsidRDefault="00D0615E" w:rsidP="00EE4F81">
      <w:pPr>
        <w:spacing w:after="0" w:line="240" w:lineRule="auto"/>
      </w:pPr>
    </w:p>
    <w:sectPr w:rsidR="00D0615E" w:rsidSect="00EE4F81">
      <w:foot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D6BC" w14:textId="77777777" w:rsidR="001D418A" w:rsidRDefault="001D418A" w:rsidP="0009323E">
      <w:pPr>
        <w:spacing w:after="0" w:line="240" w:lineRule="auto"/>
      </w:pPr>
      <w:r>
        <w:separator/>
      </w:r>
    </w:p>
  </w:endnote>
  <w:endnote w:type="continuationSeparator" w:id="0">
    <w:p w14:paraId="3DC9B386" w14:textId="77777777" w:rsidR="001D418A" w:rsidRDefault="001D418A" w:rsidP="0009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759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DBF8EA" w14:textId="4D63B486" w:rsidR="00D0615E" w:rsidRPr="00C7746B" w:rsidRDefault="00D0615E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7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74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7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6E5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77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E8FD9B" w14:textId="77777777" w:rsidR="00D0615E" w:rsidRDefault="00D0615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68A28" w14:textId="77777777" w:rsidR="001D418A" w:rsidRDefault="001D418A" w:rsidP="0009323E">
      <w:pPr>
        <w:spacing w:after="0" w:line="240" w:lineRule="auto"/>
      </w:pPr>
      <w:r>
        <w:separator/>
      </w:r>
    </w:p>
  </w:footnote>
  <w:footnote w:type="continuationSeparator" w:id="0">
    <w:p w14:paraId="4DFBCD9E" w14:textId="77777777" w:rsidR="001D418A" w:rsidRDefault="001D418A" w:rsidP="0009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417271C"/>
    <w:multiLevelType w:val="hybridMultilevel"/>
    <w:tmpl w:val="09C65F82"/>
    <w:lvl w:ilvl="0" w:tplc="7B5CDCB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06D69"/>
    <w:multiLevelType w:val="hybridMultilevel"/>
    <w:tmpl w:val="301E749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6103"/>
    <w:multiLevelType w:val="hybridMultilevel"/>
    <w:tmpl w:val="FAF4FC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3C1E"/>
    <w:multiLevelType w:val="hybridMultilevel"/>
    <w:tmpl w:val="79C62696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C44B9"/>
    <w:multiLevelType w:val="hybridMultilevel"/>
    <w:tmpl w:val="79B8E73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D99"/>
    <w:multiLevelType w:val="hybridMultilevel"/>
    <w:tmpl w:val="A844C5A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24BF"/>
    <w:multiLevelType w:val="hybridMultilevel"/>
    <w:tmpl w:val="B32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061B23"/>
    <w:multiLevelType w:val="hybridMultilevel"/>
    <w:tmpl w:val="6F86DC50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9BA"/>
    <w:multiLevelType w:val="hybridMultilevel"/>
    <w:tmpl w:val="3EA499DE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47C8"/>
    <w:multiLevelType w:val="hybridMultilevel"/>
    <w:tmpl w:val="0F323E04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5F37"/>
    <w:multiLevelType w:val="hybridMultilevel"/>
    <w:tmpl w:val="288A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B27"/>
    <w:multiLevelType w:val="hybridMultilevel"/>
    <w:tmpl w:val="FF9CC95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645D"/>
    <w:multiLevelType w:val="hybridMultilevel"/>
    <w:tmpl w:val="23A266AA"/>
    <w:lvl w:ilvl="0" w:tplc="7B5CDCB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E16269"/>
    <w:multiLevelType w:val="hybridMultilevel"/>
    <w:tmpl w:val="5344B888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90D69"/>
    <w:multiLevelType w:val="hybridMultilevel"/>
    <w:tmpl w:val="903859B2"/>
    <w:lvl w:ilvl="0" w:tplc="9CB2DED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49B55754"/>
    <w:multiLevelType w:val="hybridMultilevel"/>
    <w:tmpl w:val="EF4601C2"/>
    <w:lvl w:ilvl="0" w:tplc="7B5CDC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7040C"/>
    <w:multiLevelType w:val="hybridMultilevel"/>
    <w:tmpl w:val="E64A291C"/>
    <w:lvl w:ilvl="0" w:tplc="7B5CDCB0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4E0303B2"/>
    <w:multiLevelType w:val="hybridMultilevel"/>
    <w:tmpl w:val="F77293DC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511"/>
    <w:multiLevelType w:val="hybridMultilevel"/>
    <w:tmpl w:val="A5680D66"/>
    <w:lvl w:ilvl="0" w:tplc="7B5CD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56A76"/>
    <w:multiLevelType w:val="hybridMultilevel"/>
    <w:tmpl w:val="E5A8126A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F26BB2"/>
    <w:multiLevelType w:val="hybridMultilevel"/>
    <w:tmpl w:val="914821E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B7A48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74503"/>
    <w:multiLevelType w:val="hybridMultilevel"/>
    <w:tmpl w:val="87100AD6"/>
    <w:lvl w:ilvl="0" w:tplc="7B5CDC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64A82"/>
    <w:multiLevelType w:val="hybridMultilevel"/>
    <w:tmpl w:val="2E9C6A18"/>
    <w:lvl w:ilvl="0" w:tplc="7B5CDCB0">
      <w:start w:val="1"/>
      <w:numFmt w:val="bullet"/>
      <w:lvlText w:val=""/>
      <w:lvlPicBulletId w:val="0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5"/>
  </w:num>
  <w:num w:numId="7">
    <w:abstractNumId w:val="11"/>
  </w:num>
  <w:num w:numId="8">
    <w:abstractNumId w:val="24"/>
  </w:num>
  <w:num w:numId="9">
    <w:abstractNumId w:val="4"/>
  </w:num>
  <w:num w:numId="10">
    <w:abstractNumId w:val="1"/>
  </w:num>
  <w:num w:numId="11">
    <w:abstractNumId w:val="7"/>
  </w:num>
  <w:num w:numId="12">
    <w:abstractNumId w:val="19"/>
  </w:num>
  <w:num w:numId="13">
    <w:abstractNumId w:val="17"/>
  </w:num>
  <w:num w:numId="14">
    <w:abstractNumId w:val="23"/>
  </w:num>
  <w:num w:numId="15">
    <w:abstractNumId w:val="8"/>
  </w:num>
  <w:num w:numId="16">
    <w:abstractNumId w:val="5"/>
  </w:num>
  <w:num w:numId="17">
    <w:abstractNumId w:val="9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22"/>
    <w:rsid w:val="0007380B"/>
    <w:rsid w:val="0009323E"/>
    <w:rsid w:val="000A1815"/>
    <w:rsid w:val="00144B22"/>
    <w:rsid w:val="001D418A"/>
    <w:rsid w:val="00207A59"/>
    <w:rsid w:val="00217DDC"/>
    <w:rsid w:val="00236E57"/>
    <w:rsid w:val="00242AB3"/>
    <w:rsid w:val="00276218"/>
    <w:rsid w:val="002D04BA"/>
    <w:rsid w:val="002F1E0D"/>
    <w:rsid w:val="003328BD"/>
    <w:rsid w:val="0037145F"/>
    <w:rsid w:val="003B3358"/>
    <w:rsid w:val="00413C5C"/>
    <w:rsid w:val="004B5958"/>
    <w:rsid w:val="004D3F10"/>
    <w:rsid w:val="004E5F3F"/>
    <w:rsid w:val="005772A1"/>
    <w:rsid w:val="005F367B"/>
    <w:rsid w:val="006A48C2"/>
    <w:rsid w:val="006B539E"/>
    <w:rsid w:val="00715900"/>
    <w:rsid w:val="007A2037"/>
    <w:rsid w:val="00877F95"/>
    <w:rsid w:val="00890504"/>
    <w:rsid w:val="008F6E72"/>
    <w:rsid w:val="00967EB4"/>
    <w:rsid w:val="00976D13"/>
    <w:rsid w:val="00996163"/>
    <w:rsid w:val="009E7EFC"/>
    <w:rsid w:val="00A1018D"/>
    <w:rsid w:val="00A510EA"/>
    <w:rsid w:val="00A806F2"/>
    <w:rsid w:val="00AC4C16"/>
    <w:rsid w:val="00AE5B16"/>
    <w:rsid w:val="00AE5EDF"/>
    <w:rsid w:val="00B22FFE"/>
    <w:rsid w:val="00C26E57"/>
    <w:rsid w:val="00C7746B"/>
    <w:rsid w:val="00D0615E"/>
    <w:rsid w:val="00D613F5"/>
    <w:rsid w:val="00DD1726"/>
    <w:rsid w:val="00EE4F81"/>
    <w:rsid w:val="00EF3ECC"/>
    <w:rsid w:val="00F11D6C"/>
    <w:rsid w:val="00F544C7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2FF68"/>
  <w15:docId w15:val="{36868086-A780-41F1-A0BE-551E63B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11D6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1D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F11D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11D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1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11D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11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11D6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F11D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11D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1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F11D6C"/>
    <w:rPr>
      <w:rFonts w:ascii="Corbel" w:eastAsia="Times New Roman" w:hAnsi="Corbel" w:cs="Times New Roman"/>
    </w:rPr>
  </w:style>
  <w:style w:type="paragraph" w:styleId="aa">
    <w:name w:val="No Spacing"/>
    <w:link w:val="a9"/>
    <w:uiPriority w:val="1"/>
    <w:qFormat/>
    <w:rsid w:val="00F11D6C"/>
    <w:pPr>
      <w:spacing w:after="0" w:line="240" w:lineRule="auto"/>
    </w:pPr>
    <w:rPr>
      <w:rFonts w:ascii="Corbel" w:eastAsia="Times New Roman" w:hAnsi="Corbel" w:cs="Times New Roman"/>
    </w:rPr>
  </w:style>
  <w:style w:type="paragraph" w:styleId="ab">
    <w:name w:val="List Paragraph"/>
    <w:basedOn w:val="a"/>
    <w:uiPriority w:val="34"/>
    <w:qFormat/>
    <w:rsid w:val="00F11D6C"/>
    <w:pPr>
      <w:ind w:left="720"/>
      <w:contextualSpacing/>
    </w:pPr>
    <w:rPr>
      <w:rFonts w:ascii="Corbel" w:eastAsia="Corbel" w:hAnsi="Corbel" w:cs="Times New Roman"/>
    </w:rPr>
  </w:style>
  <w:style w:type="paragraph" w:customStyle="1" w:styleId="textbody">
    <w:name w:val="textbody"/>
    <w:basedOn w:val="a"/>
    <w:uiPriority w:val="99"/>
    <w:rsid w:val="00F11D6C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D6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9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323E"/>
  </w:style>
  <w:style w:type="paragraph" w:styleId="af0">
    <w:name w:val="footer"/>
    <w:basedOn w:val="a"/>
    <w:link w:val="af1"/>
    <w:uiPriority w:val="99"/>
    <w:unhideWhenUsed/>
    <w:rsid w:val="0009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323E"/>
  </w:style>
  <w:style w:type="character" w:customStyle="1" w:styleId="fill">
    <w:name w:val="fill"/>
    <w:basedOn w:val="a0"/>
    <w:rsid w:val="004B5958"/>
  </w:style>
  <w:style w:type="table" w:styleId="af2">
    <w:name w:val="Table Grid"/>
    <w:basedOn w:val="a1"/>
    <w:uiPriority w:val="59"/>
    <w:rsid w:val="006B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it-n.ru/communities.aspx?cat_no=5257&amp;d_no=99226&amp;ext=Attachment.aspx?Id=3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SASHA</cp:lastModifiedBy>
  <cp:revision>22</cp:revision>
  <cp:lastPrinted>2025-05-26T11:02:00Z</cp:lastPrinted>
  <dcterms:created xsi:type="dcterms:W3CDTF">2024-05-28T17:07:00Z</dcterms:created>
  <dcterms:modified xsi:type="dcterms:W3CDTF">2025-05-26T16:21:00Z</dcterms:modified>
</cp:coreProperties>
</file>